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97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578"/>
        <w:gridCol w:w="625"/>
        <w:gridCol w:w="38"/>
        <w:gridCol w:w="46"/>
        <w:gridCol w:w="597"/>
      </w:tblGrid>
      <w:tr w:rsidR="00D40F21" w:rsidRPr="00447C4C" w:rsidTr="00F71505">
        <w:trPr>
          <w:gridAfter w:val="4"/>
          <w:wAfter w:w="1306" w:type="dxa"/>
          <w:trHeight w:val="146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21" w:rsidRPr="00447C4C" w:rsidRDefault="00D40F21" w:rsidP="00F71505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</w:tr>
      <w:tr w:rsidR="00D40F21" w:rsidRPr="00447C4C" w:rsidTr="00F71505">
        <w:trPr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40F21" w:rsidRPr="00447C4C" w:rsidRDefault="00D40F21" w:rsidP="00F715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21" w:rsidRPr="00447C4C" w:rsidRDefault="00D40F21" w:rsidP="00F71505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40F21" w:rsidRPr="00447C4C" w:rsidTr="00F71505">
        <w:trPr>
          <w:gridAfter w:val="1"/>
          <w:wAfter w:w="597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40F21" w:rsidRPr="00447C4C" w:rsidRDefault="00D40F21" w:rsidP="00F715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F21" w:rsidRPr="00A965C1" w:rsidRDefault="00D40F21" w:rsidP="00F7150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F21" w:rsidRPr="00447C4C" w:rsidRDefault="00D40F21" w:rsidP="00F715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26/9/2022 - Đến ngày: 30/9/2022</w:t>
            </w:r>
          </w:p>
        </w:tc>
      </w:tr>
      <w:tr w:rsidR="00D40F21" w:rsidRPr="00447C4C" w:rsidTr="00F71505">
        <w:trPr>
          <w:gridAfter w:val="3"/>
          <w:wAfter w:w="681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21" w:rsidRPr="00447C4C" w:rsidRDefault="00D40F21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F21" w:rsidRPr="00447C4C" w:rsidRDefault="00D40F21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1" w:rsidRPr="00447C4C" w:rsidRDefault="00D40F21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1" w:rsidRPr="00447C4C" w:rsidRDefault="00D40F21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21" w:rsidRPr="00447C4C" w:rsidRDefault="00D40F21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21" w:rsidRPr="00447C4C" w:rsidRDefault="00D40F21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26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6144AC" w:rsidRDefault="00D40F21" w:rsidP="00F71505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C62460" w:rsidRDefault="00D40F21" w:rsidP="00F71505">
            <w:r w:rsidRPr="00C62460">
              <w:t>Luyện tập (tiết 2)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21" w:rsidRPr="00C62460" w:rsidRDefault="00D40F21" w:rsidP="00F71505">
            <w:pPr>
              <w:rPr>
                <w:color w:val="000000" w:themeColor="text1"/>
              </w:rPr>
            </w:pPr>
            <w:r w:rsidRPr="00C62460">
              <w:t>Đọc: Cây xấu hổ (tiết 1)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21" w:rsidRPr="00C62460" w:rsidRDefault="00D40F21" w:rsidP="00F71505">
            <w:pPr>
              <w:rPr>
                <w:color w:val="000000" w:themeColor="text1"/>
                <w:lang w:val="fr-FR"/>
              </w:rPr>
            </w:pPr>
            <w:r w:rsidRPr="00C62460">
              <w:t>Đọc: Cây xấu hổ (tiết 2)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21" w:rsidRPr="00680353" w:rsidRDefault="00D40F21" w:rsidP="00F7150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21" w:rsidRPr="00C62460" w:rsidRDefault="00D40F21" w:rsidP="00F7150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B429D6" w:rsidRDefault="00D40F21" w:rsidP="00F71505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6144AC" w:rsidRDefault="00D40F21" w:rsidP="00F71505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27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04F0C" w:rsidRDefault="00D40F21" w:rsidP="00F71505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t>Nói và nghe: Kể chuyện Chú đỗ con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274394" w:rsidRDefault="00D40F21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C62460" w:rsidRDefault="00D40F21" w:rsidP="00F71505">
            <w:r w:rsidRPr="00C62460">
              <w:t>Viết: Chữ hoa C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B429D6" w:rsidRDefault="00D40F21" w:rsidP="00F71505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823DFD" w:rsidRDefault="00D40F21" w:rsidP="00F71505">
            <w:r w:rsidRPr="00C62460">
              <w:t>Feelings – Lesson 2.1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274394" w:rsidRDefault="00D40F21" w:rsidP="00F71505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C62460" w:rsidRDefault="00D40F21" w:rsidP="00F71505">
            <w:r w:rsidRPr="00C62460">
              <w:t>Bảng cộng (có nhớ) trong phạm vi 20 (Tiết 1)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274394" w:rsidRDefault="00D40F21" w:rsidP="00F71505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C62460" w:rsidRDefault="00D40F21" w:rsidP="00F71505">
            <w:pPr>
              <w:ind w:left="6" w:hanging="6"/>
              <w:jc w:val="both"/>
            </w:pPr>
            <w:r w:rsidRPr="00C62460">
              <w:t xml:space="preserve">Ôn tập: Hát và đọc nhạc. 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26F73" w:rsidRDefault="00D40F21" w:rsidP="00F71505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C62460" w:rsidRDefault="00D40F21" w:rsidP="00F71505">
            <w:r w:rsidRPr="00C62460">
              <w:t>Những con vật dưới đại dương (Tiết 2)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21" w:rsidRPr="00C62460" w:rsidRDefault="00D40F21" w:rsidP="00F71505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28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274394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21" w:rsidRPr="00C62460" w:rsidRDefault="00D40F21" w:rsidP="00F71505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274394" w:rsidRDefault="00D40F21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t>Bảng cộng (có nhớ) trong phạm vi 20 (Tiết 2)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274394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C04F0C" w:rsidRDefault="00D40F21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t>Đọc: Cầu thủ dự bị (tiết 2)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274394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t>Giữ vệ sinh nhà ở (Tiết 1)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274394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C04F0C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29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F94EA6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274394" w:rsidRDefault="00D40F21" w:rsidP="00F7150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t>Viết: Cầu thủ dự bị. Viết hoa tên người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Default="00D40F21" w:rsidP="00F71505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B429D6" w:rsidRDefault="00D40F21" w:rsidP="00F71505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rPr>
                <w:color w:val="000000"/>
              </w:rPr>
            </w:pPr>
            <w:r w:rsidRPr="00C62460">
              <w:t>Feelings – Lesson 2.1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F94EA6" w:rsidRDefault="00D40F21" w:rsidP="00F71505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 chơi. Câu nêu hoạt động.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274394" w:rsidRDefault="00D40F21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t>Luyện tập (Tiết 1)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F94EA6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40F21" w:rsidRPr="00447C4C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F94EA6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30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F94EA6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t>Luyện tập (Tiết 2)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B429D6" w:rsidRDefault="00D40F21" w:rsidP="00F71505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Default="00D40F21" w:rsidP="00F71505">
            <w:pPr>
              <w:rPr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274394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t>thao hoặc trò chơi.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F94EA6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rPr>
                <w:color w:val="000000"/>
              </w:rPr>
              <w:t>Đọc mở rộng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F94EA6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C62460" w:rsidRDefault="00D40F21" w:rsidP="00F71505">
            <w:pPr>
              <w:rPr>
                <w:color w:val="000000"/>
              </w:rPr>
            </w:pPr>
            <w:r w:rsidRPr="00C62460">
              <w:t>Giữ vệ sinh nhà ở (Tiết 2)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Default="00D40F21" w:rsidP="00F71505">
            <w:pPr>
              <w:jc w:val="center"/>
            </w:pP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F94EA6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Default="00D40F21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Default="00D40F21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40F21" w:rsidTr="00F71505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1" w:rsidRPr="00447C4C" w:rsidRDefault="00D40F21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Pr="00447C4C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F21" w:rsidRPr="00F94EA6" w:rsidRDefault="00D40F21" w:rsidP="00F7150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Default="00D40F21" w:rsidP="00F71505">
            <w:pPr>
              <w:rPr>
                <w:color w:val="000000"/>
              </w:rPr>
            </w:pPr>
            <w:r>
              <w:rPr>
                <w:color w:val="000000"/>
              </w:rPr>
              <w:t>Sơ kết tuần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21" w:rsidRDefault="00D40F21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D40F21" w:rsidRPr="00447C4C" w:rsidTr="00F71505">
        <w:trPr>
          <w:gridAfter w:val="2"/>
          <w:wAfter w:w="643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21" w:rsidRPr="00447C4C" w:rsidRDefault="00D40F21" w:rsidP="00F715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21" w:rsidRPr="00752A66" w:rsidRDefault="00D40F21" w:rsidP="00F7150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Tổng hợp đồ dùng:   24 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D40F21" w:rsidRPr="00447C4C" w:rsidRDefault="00D40F21" w:rsidP="00F715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9 năm 2022</w:t>
            </w:r>
          </w:p>
        </w:tc>
      </w:tr>
      <w:tr w:rsidR="00D40F21" w:rsidRPr="00447C4C" w:rsidTr="00F71505">
        <w:trPr>
          <w:gridAfter w:val="5"/>
          <w:wAfter w:w="1884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21" w:rsidRPr="00447C4C" w:rsidRDefault="00D40F21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21" w:rsidRPr="00447C4C" w:rsidRDefault="00D40F21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21" w:rsidRPr="00447C4C" w:rsidRDefault="00D40F21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21" w:rsidRDefault="00D40F21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D40F21" w:rsidRDefault="00D40F21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40F21" w:rsidRDefault="00D40F21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40F21" w:rsidRPr="00447C4C" w:rsidRDefault="00D40F21" w:rsidP="00F71505">
            <w:pPr>
              <w:rPr>
                <w:b/>
                <w:color w:val="000000"/>
                <w:sz w:val="20"/>
                <w:szCs w:val="24"/>
              </w:rPr>
            </w:pPr>
          </w:p>
          <w:p w:rsidR="00D40F21" w:rsidRPr="00447C4C" w:rsidRDefault="00D40F21" w:rsidP="00F715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21" w:rsidRDefault="00D40F21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40F21" w:rsidRDefault="00D40F21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40F21" w:rsidRPr="00447C4C" w:rsidRDefault="00D40F21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749FB" w:rsidRDefault="008749FB">
      <w:bookmarkStart w:id="0" w:name="_GoBack"/>
      <w:bookmarkEnd w:id="0"/>
    </w:p>
    <w:sectPr w:rsidR="008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21"/>
    <w:rsid w:val="008749FB"/>
    <w:rsid w:val="00D4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0F21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D40F21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D40F21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0F21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D40F21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D40F21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2022-09-14T03:57:00Z</dcterms:created>
  <dcterms:modified xsi:type="dcterms:W3CDTF">2022-09-14T03:57:00Z</dcterms:modified>
</cp:coreProperties>
</file>