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69" w:rsidRPr="002B4BED" w:rsidRDefault="00A54769" w:rsidP="005D261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2B4BE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Biểu mẫu 06</w:t>
      </w:r>
    </w:p>
    <w:p w:rsidR="00984FA3" w:rsidRPr="00E85A66" w:rsidRDefault="005D261F" w:rsidP="00984FA3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  <w:bookmarkStart w:id="0" w:name="chuong_pl_6_name"/>
      <w:r>
        <w:rPr>
          <w:rFonts w:ascii="Times New Roman" w:eastAsia="Times New Roman" w:hAnsi="Times New Roman"/>
          <w:sz w:val="26"/>
          <w:szCs w:val="28"/>
        </w:rPr>
        <w:t xml:space="preserve">    </w:t>
      </w:r>
      <w:r w:rsidR="00984FA3" w:rsidRPr="00E85A66">
        <w:rPr>
          <w:rFonts w:ascii="Times New Roman" w:eastAsia="Times New Roman" w:hAnsi="Times New Roman"/>
          <w:sz w:val="26"/>
          <w:szCs w:val="28"/>
        </w:rPr>
        <w:t>PHÒNG GD&amp;ĐT QUẬN LONG BIÊN</w:t>
      </w:r>
    </w:p>
    <w:p w:rsidR="00984FA3" w:rsidRPr="00E85A66" w:rsidRDefault="00984FA3" w:rsidP="00984FA3">
      <w:pPr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  <w:r w:rsidRPr="00E85A66">
        <w:rPr>
          <w:rFonts w:ascii="Times New Roman" w:eastAsia="Times New Roman" w:hAnsi="Times New Roman"/>
          <w:b/>
          <w:sz w:val="26"/>
          <w:szCs w:val="28"/>
        </w:rPr>
        <w:t xml:space="preserve">TRƯỜNG TIỂU HỌC </w:t>
      </w:r>
      <w:r w:rsidR="005D261F">
        <w:rPr>
          <w:rFonts w:ascii="Times New Roman" w:eastAsia="Times New Roman" w:hAnsi="Times New Roman"/>
          <w:b/>
          <w:sz w:val="26"/>
          <w:szCs w:val="28"/>
        </w:rPr>
        <w:t>THƯỢNG THANH</w:t>
      </w:r>
    </w:p>
    <w:p w:rsidR="00984FA3" w:rsidRDefault="004155E6" w:rsidP="00984FA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DDCBC" wp14:editId="74C9DCB4">
                <wp:simplePos x="0" y="0"/>
                <wp:positionH relativeFrom="column">
                  <wp:posOffset>308610</wp:posOffset>
                </wp:positionH>
                <wp:positionV relativeFrom="paragraph">
                  <wp:posOffset>12700</wp:posOffset>
                </wp:positionV>
                <wp:extent cx="2095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2E36B"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3pt,1pt" to="189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15+uAEAAMMDAAAOAAAAZHJzL2Uyb0RvYy54bWysU8GOEzEMvSPxD1HudKZdLY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" strokecolor="#4579b8 [3044]"/>
            </w:pict>
          </mc:Fallback>
        </mc:AlternateContent>
      </w:r>
    </w:p>
    <w:p w:rsidR="00A54769" w:rsidRPr="002B4BED" w:rsidRDefault="00A54769" w:rsidP="005D26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B4BE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THÔNG BÁO</w:t>
      </w:r>
      <w:bookmarkEnd w:id="0"/>
    </w:p>
    <w:p w:rsidR="00A54769" w:rsidRDefault="00A54769" w:rsidP="005D26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" w:name="chuong_pl_6_name_name"/>
      <w:r w:rsidRPr="002B4BE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Công khai thông tin chất </w:t>
      </w:r>
      <w:r w:rsidR="00D54B47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lượng giáo dục tiểu học thực tế</w:t>
      </w:r>
      <w:r w:rsidRPr="002B4BE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D54B47">
        <w:rPr>
          <w:rFonts w:ascii="Times New Roman" w:eastAsia="Times New Roman" w:hAnsi="Times New Roman"/>
          <w:b/>
          <w:bCs/>
          <w:sz w:val="28"/>
          <w:szCs w:val="28"/>
        </w:rPr>
        <w:t>cuối</w:t>
      </w:r>
      <w:proofErr w:type="spellEnd"/>
      <w:r w:rsidR="00D54B4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="00D54B47">
        <w:rPr>
          <w:rFonts w:ascii="Times New Roman" w:eastAsia="Times New Roman" w:hAnsi="Times New Roman"/>
          <w:b/>
          <w:bCs/>
          <w:sz w:val="28"/>
          <w:szCs w:val="28"/>
        </w:rPr>
        <w:t>kì</w:t>
      </w:r>
      <w:proofErr w:type="spellEnd"/>
      <w:r w:rsidR="00D54B47">
        <w:rPr>
          <w:rFonts w:ascii="Times New Roman" w:eastAsia="Times New Roman" w:hAnsi="Times New Roman"/>
          <w:b/>
          <w:bCs/>
          <w:sz w:val="28"/>
          <w:szCs w:val="28"/>
        </w:rPr>
        <w:t xml:space="preserve"> I, </w:t>
      </w:r>
      <w:r w:rsidRPr="002B4BE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năm học</w:t>
      </w:r>
      <w:bookmarkEnd w:id="1"/>
      <w:r w:rsidR="00984FA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BE4E13">
        <w:rPr>
          <w:rFonts w:ascii="Times New Roman" w:eastAsia="Times New Roman" w:hAnsi="Times New Roman"/>
          <w:b/>
          <w:bCs/>
          <w:sz w:val="28"/>
          <w:szCs w:val="28"/>
        </w:rPr>
        <w:t>20</w:t>
      </w:r>
      <w:r w:rsidR="00D54B47">
        <w:rPr>
          <w:rFonts w:ascii="Times New Roman" w:eastAsia="Times New Roman" w:hAnsi="Times New Roman"/>
          <w:b/>
          <w:bCs/>
          <w:sz w:val="28"/>
          <w:szCs w:val="28"/>
        </w:rPr>
        <w:t>20-2021</w:t>
      </w:r>
    </w:p>
    <w:p w:rsidR="005D261F" w:rsidRPr="00984FA3" w:rsidRDefault="005D261F" w:rsidP="005D26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14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4495"/>
        <w:gridCol w:w="1774"/>
        <w:gridCol w:w="1618"/>
        <w:gridCol w:w="1293"/>
        <w:gridCol w:w="1293"/>
        <w:gridCol w:w="1293"/>
        <w:gridCol w:w="1762"/>
      </w:tblGrid>
      <w:tr w:rsidR="004155E6" w:rsidRPr="002B4BED" w:rsidTr="004155E6">
        <w:trPr>
          <w:trHeight w:val="476"/>
          <w:tblCellSpacing w:w="0" w:type="dxa"/>
        </w:trPr>
        <w:tc>
          <w:tcPr>
            <w:tcW w:w="50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4769" w:rsidRPr="00EF0044" w:rsidRDefault="00A54769" w:rsidP="00A4248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0044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149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4769" w:rsidRPr="00EF0044" w:rsidRDefault="00A54769" w:rsidP="00A4248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0044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59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4769" w:rsidRPr="00EF0044" w:rsidRDefault="00A54769" w:rsidP="00A4248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0044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Tổng số</w:t>
            </w:r>
          </w:p>
        </w:tc>
        <w:tc>
          <w:tcPr>
            <w:tcW w:w="2414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769" w:rsidRPr="00EF0044" w:rsidRDefault="00A54769" w:rsidP="00A4248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0044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Chia ra theo khối lớp</w:t>
            </w:r>
          </w:p>
        </w:tc>
      </w:tr>
      <w:tr w:rsidR="004155E6" w:rsidRPr="002B4BED" w:rsidTr="004155E6">
        <w:trPr>
          <w:trHeight w:val="153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54769" w:rsidRPr="00EF0044" w:rsidRDefault="00A54769" w:rsidP="00A424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54769" w:rsidRPr="00EF0044" w:rsidRDefault="00A54769" w:rsidP="00A424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9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54769" w:rsidRPr="00EF0044" w:rsidRDefault="00A54769" w:rsidP="00A424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4769" w:rsidRPr="00EF0044" w:rsidRDefault="00A54769" w:rsidP="00A4248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0044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Lớp 1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4769" w:rsidRPr="00EF0044" w:rsidRDefault="00A54769" w:rsidP="00A4248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0044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Lớp 2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4769" w:rsidRPr="00EF0044" w:rsidRDefault="00A54769" w:rsidP="00A4248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0044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Lớp 3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4769" w:rsidRPr="00EF0044" w:rsidRDefault="00A54769" w:rsidP="00A4248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0044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Lớp 4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769" w:rsidRPr="00EF0044" w:rsidRDefault="00A54769" w:rsidP="00A4248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0044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Lớp 5</w:t>
            </w:r>
          </w:p>
        </w:tc>
      </w:tr>
      <w:tr w:rsidR="004155E6" w:rsidRPr="002B4BED" w:rsidTr="005D261F">
        <w:trPr>
          <w:trHeight w:val="476"/>
          <w:tblCellSpacing w:w="0" w:type="dxa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4769" w:rsidRPr="00597399" w:rsidRDefault="00A54769" w:rsidP="00A4248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973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1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4769" w:rsidRPr="00597399" w:rsidRDefault="00A54769" w:rsidP="005D261F">
            <w:pPr>
              <w:spacing w:before="120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973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Tổng số học sinh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4769" w:rsidRPr="00EF0044" w:rsidRDefault="00D54B47" w:rsidP="00BE4E13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1227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69" w:rsidRPr="00EF0044" w:rsidRDefault="00D54B47" w:rsidP="00A4248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69" w:rsidRPr="00EF0044" w:rsidRDefault="00D54B47" w:rsidP="00A4248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69" w:rsidRPr="00EF0044" w:rsidRDefault="00D54B47" w:rsidP="00EF004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769" w:rsidRPr="00EF0044" w:rsidRDefault="00D54B47" w:rsidP="00A4248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54769" w:rsidRPr="00EF0044" w:rsidRDefault="00D54B47" w:rsidP="00A4248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209</w:t>
            </w:r>
          </w:p>
        </w:tc>
      </w:tr>
      <w:tr w:rsidR="00D54B47" w:rsidRPr="002B4BED" w:rsidTr="005D261F">
        <w:trPr>
          <w:trHeight w:val="586"/>
          <w:tblCellSpacing w:w="0" w:type="dxa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54B47" w:rsidRPr="00597399" w:rsidRDefault="00D54B47" w:rsidP="00D54B4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973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14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54B47" w:rsidRPr="00597399" w:rsidRDefault="00D54B47" w:rsidP="00D54B47">
            <w:pPr>
              <w:spacing w:before="120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973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Số học sinh học 2 bu</w:t>
            </w:r>
            <w:r w:rsidRPr="005973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ổ</w:t>
            </w:r>
            <w:r w:rsidRPr="005973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i/ngày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54B47" w:rsidRPr="00EF0044" w:rsidRDefault="00D54B47" w:rsidP="00D54B4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1227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4B47" w:rsidRPr="00EF0044" w:rsidRDefault="00D54B47" w:rsidP="00D54B4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4B47" w:rsidRPr="00EF0044" w:rsidRDefault="00D54B47" w:rsidP="00D54B4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4B47" w:rsidRPr="00EF0044" w:rsidRDefault="00D54B47" w:rsidP="00D54B4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4B47" w:rsidRPr="00EF0044" w:rsidRDefault="00D54B47" w:rsidP="00D54B4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4B47" w:rsidRPr="00EF0044" w:rsidRDefault="00D54B47" w:rsidP="00D54B4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209</w:t>
            </w:r>
          </w:p>
        </w:tc>
      </w:tr>
    </w:tbl>
    <w:p w:rsidR="00EF0044" w:rsidRDefault="00EF0044" w:rsidP="005D261F">
      <w:pPr>
        <w:spacing w:before="120" w:after="60" w:line="264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EF0044">
        <w:rPr>
          <w:rFonts w:ascii="Times New Roman" w:hAnsi="Times New Roman"/>
          <w:b/>
          <w:sz w:val="28"/>
          <w:szCs w:val="28"/>
          <w:lang w:val="nl-NL"/>
        </w:rPr>
        <w:t xml:space="preserve">Kết quả </w:t>
      </w:r>
      <w:r w:rsidR="008529E3">
        <w:rPr>
          <w:rFonts w:ascii="Times New Roman" w:hAnsi="Times New Roman"/>
          <w:b/>
          <w:sz w:val="28"/>
          <w:szCs w:val="28"/>
          <w:lang w:val="nl-NL"/>
        </w:rPr>
        <w:t xml:space="preserve">thống kê </w:t>
      </w:r>
      <w:r w:rsidRPr="00EF0044">
        <w:rPr>
          <w:rFonts w:ascii="Times New Roman" w:hAnsi="Times New Roman"/>
          <w:b/>
          <w:sz w:val="28"/>
          <w:szCs w:val="28"/>
          <w:lang w:val="nl-NL"/>
        </w:rPr>
        <w:t>đánh giá, xếp loại HS cuối</w:t>
      </w:r>
      <w:r w:rsidR="00D54B47">
        <w:rPr>
          <w:rFonts w:ascii="Times New Roman" w:hAnsi="Times New Roman"/>
          <w:b/>
          <w:sz w:val="28"/>
          <w:szCs w:val="28"/>
          <w:lang w:val="nl-NL"/>
        </w:rPr>
        <w:t xml:space="preserve"> kì I,</w:t>
      </w:r>
      <w:r w:rsidRPr="00EF0044">
        <w:rPr>
          <w:rFonts w:ascii="Times New Roman" w:hAnsi="Times New Roman"/>
          <w:b/>
          <w:sz w:val="28"/>
          <w:szCs w:val="28"/>
          <w:lang w:val="nl-NL"/>
        </w:rPr>
        <w:t xml:space="preserve"> năm học</w:t>
      </w:r>
      <w:r w:rsidR="00D54B47">
        <w:rPr>
          <w:rFonts w:ascii="Times New Roman" w:hAnsi="Times New Roman"/>
          <w:b/>
          <w:sz w:val="28"/>
          <w:szCs w:val="28"/>
          <w:lang w:val="nl-NL"/>
        </w:rPr>
        <w:t xml:space="preserve"> 2020-2021</w:t>
      </w:r>
    </w:p>
    <w:p w:rsidR="005D261F" w:rsidRDefault="005D261F" w:rsidP="00882152">
      <w:pPr>
        <w:spacing w:after="0" w:line="360" w:lineRule="auto"/>
        <w:rPr>
          <w:rFonts w:ascii="Times New Roman" w:hAnsi="Times New Roman"/>
          <w:b/>
          <w:sz w:val="18"/>
          <w:szCs w:val="18"/>
          <w:lang w:val="nl-NL"/>
        </w:rPr>
      </w:pPr>
    </w:p>
    <w:tbl>
      <w:tblPr>
        <w:tblW w:w="10317" w:type="dxa"/>
        <w:tblInd w:w="113" w:type="dxa"/>
        <w:tblLook w:val="04A0" w:firstRow="1" w:lastRow="0" w:firstColumn="1" w:lastColumn="0" w:noHBand="0" w:noVBand="1"/>
      </w:tblPr>
      <w:tblGrid>
        <w:gridCol w:w="3260"/>
        <w:gridCol w:w="1280"/>
        <w:gridCol w:w="940"/>
        <w:gridCol w:w="940"/>
        <w:gridCol w:w="980"/>
        <w:gridCol w:w="1000"/>
        <w:gridCol w:w="940"/>
        <w:gridCol w:w="977"/>
      </w:tblGrid>
      <w:tr w:rsidR="00D54B47" w:rsidRPr="00D54B47" w:rsidTr="00D54B47">
        <w:trPr>
          <w:trHeight w:val="31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Sĩ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5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Lớp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</w:tr>
      <w:tr w:rsidR="00D54B47" w:rsidRPr="00D54B47" w:rsidTr="00D54B47">
        <w:trPr>
          <w:trHeight w:val="278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48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Trong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</w:p>
        </w:tc>
      </w:tr>
      <w:tr w:rsidR="00D54B47" w:rsidRPr="00D54B47" w:rsidTr="00D54B47">
        <w:trPr>
          <w:trHeight w:val="623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Dân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Nữ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dân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Lớp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ghép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Khuyết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tật</w:t>
            </w:r>
            <w:proofErr w:type="spellEnd"/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I.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Kết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quả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học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Tiếng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Chưa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Chưa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Đạo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Chưa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Tự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nhiên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Xã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Chưa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Nghệ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thuật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Âm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nhạc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Chưa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Nghệ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thuật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Mĩ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thuật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Chưa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Hoạt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động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trải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Chưa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8.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Giáo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dục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thể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Chưa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9.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Ngoại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Chưa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10.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Tiếng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dân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Chưa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II.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Năng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lực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cốt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lõi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Năng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lực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Tự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chủ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tự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cố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gắng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Giao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tiếp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hợp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tác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cố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gắng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Giải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quyết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vấn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đề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sáng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cố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gắng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Năng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lực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đặc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thù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Ngôn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cố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gắng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Tính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cố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gắng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Khoa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cố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gắng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Thẩm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mĩ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cố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gắng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Thể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cố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gắng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III.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Phẩm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chất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chủ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yếu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Yêu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cố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gắng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Nhân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ái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cố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gắng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Chăm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chỉ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cố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gắng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Trung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thực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cố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gắng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Trách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nhiệm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cố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gắng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IV.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Khen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thưởng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Giấy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khen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Giấy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khen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trên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V. HSDT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được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trợ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giảng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VI.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HS.K.Tật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54B47" w:rsidRPr="00D54B47" w:rsidTr="00D54B47">
        <w:trPr>
          <w:trHeight w:val="3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VII. HS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bỏ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học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kỳ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54B47" w:rsidRDefault="00D54B47" w:rsidP="00882152">
      <w:pPr>
        <w:spacing w:after="0" w:line="360" w:lineRule="auto"/>
        <w:rPr>
          <w:rFonts w:ascii="Times New Roman" w:hAnsi="Times New Roman"/>
          <w:b/>
          <w:sz w:val="18"/>
          <w:szCs w:val="18"/>
          <w:lang w:val="nl-NL"/>
        </w:rPr>
      </w:pPr>
    </w:p>
    <w:tbl>
      <w:tblPr>
        <w:tblW w:w="160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576"/>
        <w:gridCol w:w="700"/>
        <w:gridCol w:w="750"/>
        <w:gridCol w:w="580"/>
        <w:gridCol w:w="586"/>
        <w:gridCol w:w="546"/>
        <w:gridCol w:w="627"/>
        <w:gridCol w:w="356"/>
        <w:gridCol w:w="709"/>
        <w:gridCol w:w="576"/>
        <w:gridCol w:w="643"/>
        <w:gridCol w:w="700"/>
        <w:gridCol w:w="582"/>
        <w:gridCol w:w="448"/>
        <w:gridCol w:w="595"/>
        <w:gridCol w:w="534"/>
        <w:gridCol w:w="584"/>
        <w:gridCol w:w="603"/>
        <w:gridCol w:w="629"/>
        <w:gridCol w:w="446"/>
        <w:gridCol w:w="532"/>
        <w:gridCol w:w="534"/>
        <w:gridCol w:w="478"/>
        <w:gridCol w:w="603"/>
        <w:gridCol w:w="587"/>
        <w:gridCol w:w="306"/>
      </w:tblGrid>
      <w:tr w:rsidR="00D54B47" w:rsidRPr="00D54B47" w:rsidTr="00F72B01">
        <w:trPr>
          <w:trHeight w:val="3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Sĩ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Lớp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3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Lớp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3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Lớp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Lớp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5</w:t>
            </w:r>
          </w:p>
        </w:tc>
      </w:tr>
      <w:tr w:rsidR="00D54B47" w:rsidRPr="00D54B47" w:rsidTr="00F72B01">
        <w:trPr>
          <w:trHeight w:val="61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Trong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2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Trong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Trong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2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Trong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số</w:t>
            </w:r>
            <w:proofErr w:type="spellEnd"/>
          </w:p>
        </w:tc>
      </w:tr>
      <w:tr w:rsidR="00D54B47" w:rsidRPr="00D54B47" w:rsidTr="00F72B01">
        <w:trPr>
          <w:trHeight w:val="93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Dân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tộc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Nữ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dân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tộc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Lớp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ghép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KT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Dân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tộc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Nữ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dân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tộc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Lớp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ghép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KT</w:t>
            </w: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Dân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tộc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Nữ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dân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tộc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Lớp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ghép</w:t>
            </w:r>
            <w:proofErr w:type="spellEnd"/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KT</w:t>
            </w: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Dân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tộc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Nữ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dân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tộc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Lớp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ghép</w:t>
            </w:r>
            <w:proofErr w:type="spellEnd"/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B47" w:rsidRPr="00D54B47" w:rsidRDefault="00F72B01" w:rsidP="00F72B01">
            <w:pPr>
              <w:spacing w:after="0" w:line="240" w:lineRule="auto"/>
              <w:ind w:left="-83" w:right="-5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KT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I.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Kết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quả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học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tập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1.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Tiếng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Việt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tốt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Chưa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2.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tốt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Chưa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3.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Đạo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đức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tốt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Chưa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4.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Tự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nhiên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và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Xã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hội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tốt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Chưa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5.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Khoa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tốt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Chưa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6.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Lịch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sử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và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Địa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lý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tốt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Chưa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7.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Âm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nhạc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tốt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Chưa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8.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Mĩ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thuật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tốt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Chưa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9.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Thủ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công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Kĩ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thuật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tốt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Chưa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10.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Thể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dục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tốt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Chưa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11.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Ngoại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ngữ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tốt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Chưa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12. Tin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tốt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Chưa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hoàn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thành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II.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Năng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lực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Tự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phục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vụ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tự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quản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Tốt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692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Đạt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Cần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cố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gắng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Hợp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tác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Tốt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Đạt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Cần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cố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gắng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Tự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học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và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giải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quyết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vấn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đề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Tốt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Đạt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Cần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cố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gắng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III.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Phẩm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chất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Chăm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học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chăm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làm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Tốt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Đạt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Cần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cố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gắng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Tự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tin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trách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nhiệm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Tốt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Đạt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Cần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cố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gắng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Trung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thực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kỷ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luật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Tốt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Đạt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Cần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cố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gắng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Đoàn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kết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yêu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Tốt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Đạt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F72B01">
            <w:pPr>
              <w:spacing w:after="0" w:line="240" w:lineRule="auto"/>
              <w:ind w:right="-108" w:firstLineChars="87" w:firstLine="17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Cần</w:t>
            </w:r>
            <w:bookmarkStart w:id="2" w:name="_GoBack"/>
            <w:bookmarkEnd w:id="2"/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cố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gắng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IV.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Khen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thưởng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Giấy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khen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cấp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trường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Giấy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khen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cấp</w:t>
            </w:r>
            <w:proofErr w:type="spellEnd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sz w:val="20"/>
                <w:szCs w:val="20"/>
              </w:rPr>
              <w:t>trên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VI. HSDT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được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trợ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giảng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VII.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HS.K.Tật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4B47" w:rsidRPr="00D54B47" w:rsidTr="00F72B01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VIII. HS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bỏ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học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kỳ</w:t>
            </w:r>
            <w:proofErr w:type="spellEnd"/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I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7" w:rsidRPr="00D54B47" w:rsidRDefault="00D54B47" w:rsidP="00D5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4B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54B47" w:rsidRPr="00FE3810" w:rsidRDefault="00D54B47" w:rsidP="00882152">
      <w:pPr>
        <w:spacing w:after="0" w:line="360" w:lineRule="auto"/>
        <w:rPr>
          <w:rFonts w:ascii="Times New Roman" w:hAnsi="Times New Roman"/>
          <w:b/>
          <w:sz w:val="18"/>
          <w:szCs w:val="18"/>
          <w:lang w:val="nl-NL"/>
        </w:rPr>
      </w:pPr>
    </w:p>
    <w:p w:rsidR="004155E6" w:rsidRPr="005D261F" w:rsidRDefault="00F72B01" w:rsidP="005D261F">
      <w:pPr>
        <w:spacing w:after="0" w:line="240" w:lineRule="auto"/>
        <w:ind w:left="9360"/>
        <w:jc w:val="center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Thượng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Thanh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26</w:t>
      </w:r>
      <w:r w:rsidR="005D261F" w:rsidRPr="005D261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5D261F" w:rsidRPr="005D261F">
        <w:rPr>
          <w:rFonts w:ascii="Times New Roman" w:eastAsia="Times New Roman" w:hAnsi="Times New Roman"/>
          <w:i/>
          <w:sz w:val="28"/>
          <w:szCs w:val="28"/>
        </w:rPr>
        <w:t>tháng</w:t>
      </w:r>
      <w:proofErr w:type="spellEnd"/>
      <w:r w:rsidR="005D261F" w:rsidRPr="005D261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01</w:t>
      </w:r>
      <w:r w:rsidR="005D261F" w:rsidRPr="005D261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5D261F" w:rsidRPr="005D261F">
        <w:rPr>
          <w:rFonts w:ascii="Times New Roman" w:eastAsia="Times New Roman" w:hAnsi="Times New Roman"/>
          <w:i/>
          <w:sz w:val="28"/>
          <w:szCs w:val="28"/>
        </w:rPr>
        <w:t>năm</w:t>
      </w:r>
      <w:proofErr w:type="spellEnd"/>
      <w:r w:rsidR="005D261F" w:rsidRPr="005D261F">
        <w:rPr>
          <w:rFonts w:ascii="Times New Roman" w:eastAsia="Times New Roman" w:hAnsi="Times New Roman"/>
          <w:i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i/>
          <w:sz w:val="28"/>
          <w:szCs w:val="28"/>
        </w:rPr>
        <w:t>1</w:t>
      </w:r>
    </w:p>
    <w:p w:rsidR="005D261F" w:rsidRPr="005D261F" w:rsidRDefault="005D261F" w:rsidP="005D261F">
      <w:pPr>
        <w:spacing w:after="0" w:line="240" w:lineRule="auto"/>
        <w:ind w:left="9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D261F">
        <w:rPr>
          <w:rFonts w:ascii="Times New Roman" w:eastAsia="Times New Roman" w:hAnsi="Times New Roman"/>
          <w:b/>
          <w:sz w:val="28"/>
          <w:szCs w:val="28"/>
        </w:rPr>
        <w:t>HIỆU TRƯỞNG</w:t>
      </w:r>
    </w:p>
    <w:p w:rsidR="005D261F" w:rsidRPr="005D261F" w:rsidRDefault="005D261F" w:rsidP="005D261F">
      <w:pPr>
        <w:spacing w:after="0" w:line="240" w:lineRule="auto"/>
        <w:ind w:left="9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D261F" w:rsidRPr="00F72B01" w:rsidRDefault="00F72B01" w:rsidP="005D261F">
      <w:pPr>
        <w:spacing w:after="0" w:line="240" w:lineRule="auto"/>
        <w:ind w:left="9360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F72B01">
        <w:rPr>
          <w:rFonts w:ascii="Times New Roman" w:eastAsia="Times New Roman" w:hAnsi="Times New Roman"/>
          <w:i/>
          <w:sz w:val="28"/>
          <w:szCs w:val="28"/>
        </w:rPr>
        <w:t>(</w:t>
      </w:r>
      <w:proofErr w:type="spellStart"/>
      <w:r w:rsidRPr="00F72B01">
        <w:rPr>
          <w:rFonts w:ascii="Times New Roman" w:eastAsia="Times New Roman" w:hAnsi="Times New Roman"/>
          <w:i/>
          <w:sz w:val="28"/>
          <w:szCs w:val="28"/>
        </w:rPr>
        <w:t>Đã</w:t>
      </w:r>
      <w:proofErr w:type="spellEnd"/>
      <w:r w:rsidRPr="00F72B0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F72B01">
        <w:rPr>
          <w:rFonts w:ascii="Times New Roman" w:eastAsia="Times New Roman" w:hAnsi="Times New Roman"/>
          <w:i/>
          <w:sz w:val="28"/>
          <w:szCs w:val="28"/>
        </w:rPr>
        <w:t>kí</w:t>
      </w:r>
      <w:proofErr w:type="spellEnd"/>
      <w:r w:rsidRPr="00F72B01">
        <w:rPr>
          <w:rFonts w:ascii="Times New Roman" w:eastAsia="Times New Roman" w:hAnsi="Times New Roman"/>
          <w:i/>
          <w:sz w:val="28"/>
          <w:szCs w:val="28"/>
        </w:rPr>
        <w:t>)</w:t>
      </w:r>
    </w:p>
    <w:p w:rsidR="005D261F" w:rsidRPr="005D261F" w:rsidRDefault="005D261F" w:rsidP="005D261F">
      <w:pPr>
        <w:spacing w:after="0" w:line="240" w:lineRule="auto"/>
        <w:ind w:left="9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42756" w:rsidRDefault="005D261F" w:rsidP="005D261F">
      <w:pPr>
        <w:spacing w:after="0" w:line="240" w:lineRule="auto"/>
        <w:ind w:left="9360"/>
        <w:jc w:val="center"/>
      </w:pPr>
      <w:proofErr w:type="spellStart"/>
      <w:r w:rsidRPr="005D261F">
        <w:rPr>
          <w:rFonts w:ascii="Times New Roman" w:eastAsia="Times New Roman" w:hAnsi="Times New Roman"/>
          <w:b/>
          <w:sz w:val="28"/>
          <w:szCs w:val="28"/>
        </w:rPr>
        <w:t>Nguyễn</w:t>
      </w:r>
      <w:proofErr w:type="spellEnd"/>
      <w:r w:rsidRPr="005D261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D261F">
        <w:rPr>
          <w:rFonts w:ascii="Times New Roman" w:eastAsia="Times New Roman" w:hAnsi="Times New Roman"/>
          <w:b/>
          <w:sz w:val="28"/>
          <w:szCs w:val="28"/>
        </w:rPr>
        <w:t>Thị</w:t>
      </w:r>
      <w:proofErr w:type="spellEnd"/>
      <w:r w:rsidRPr="005D261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D261F">
        <w:rPr>
          <w:rFonts w:ascii="Times New Roman" w:eastAsia="Times New Roman" w:hAnsi="Times New Roman"/>
          <w:b/>
          <w:sz w:val="28"/>
          <w:szCs w:val="28"/>
        </w:rPr>
        <w:t>Vân</w:t>
      </w:r>
      <w:proofErr w:type="spellEnd"/>
    </w:p>
    <w:sectPr w:rsidR="00942756" w:rsidSect="005D261F">
      <w:pgSz w:w="16840" w:h="11907" w:orient="landscape" w:code="9"/>
      <w:pgMar w:top="993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8043E"/>
    <w:multiLevelType w:val="hybridMultilevel"/>
    <w:tmpl w:val="EF9CE352"/>
    <w:lvl w:ilvl="0" w:tplc="324258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8B2C0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173649"/>
    <w:multiLevelType w:val="hybridMultilevel"/>
    <w:tmpl w:val="6418869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5F"/>
    <w:rsid w:val="000B1168"/>
    <w:rsid w:val="000B1D62"/>
    <w:rsid w:val="001410B6"/>
    <w:rsid w:val="0019192E"/>
    <w:rsid w:val="001F6CB0"/>
    <w:rsid w:val="0028081F"/>
    <w:rsid w:val="002A54F6"/>
    <w:rsid w:val="002E3499"/>
    <w:rsid w:val="002F4A0D"/>
    <w:rsid w:val="003D2752"/>
    <w:rsid w:val="004155E6"/>
    <w:rsid w:val="00447BF8"/>
    <w:rsid w:val="00454770"/>
    <w:rsid w:val="004E2C6F"/>
    <w:rsid w:val="005074FE"/>
    <w:rsid w:val="00533E59"/>
    <w:rsid w:val="005442E3"/>
    <w:rsid w:val="00563B54"/>
    <w:rsid w:val="00597399"/>
    <w:rsid w:val="005D261F"/>
    <w:rsid w:val="0063723F"/>
    <w:rsid w:val="006474E8"/>
    <w:rsid w:val="006A3F2C"/>
    <w:rsid w:val="00732C00"/>
    <w:rsid w:val="007D1679"/>
    <w:rsid w:val="0082435F"/>
    <w:rsid w:val="008529E3"/>
    <w:rsid w:val="00882152"/>
    <w:rsid w:val="00916CCC"/>
    <w:rsid w:val="00942756"/>
    <w:rsid w:val="00984FA3"/>
    <w:rsid w:val="009956E5"/>
    <w:rsid w:val="009C38A9"/>
    <w:rsid w:val="009E707D"/>
    <w:rsid w:val="00A42489"/>
    <w:rsid w:val="00A43DEA"/>
    <w:rsid w:val="00A54769"/>
    <w:rsid w:val="00AE0632"/>
    <w:rsid w:val="00B06A98"/>
    <w:rsid w:val="00B37908"/>
    <w:rsid w:val="00BB718F"/>
    <w:rsid w:val="00BD5A15"/>
    <w:rsid w:val="00BE4E13"/>
    <w:rsid w:val="00C50191"/>
    <w:rsid w:val="00C96132"/>
    <w:rsid w:val="00CE1DF3"/>
    <w:rsid w:val="00D54B47"/>
    <w:rsid w:val="00DC006F"/>
    <w:rsid w:val="00E305DA"/>
    <w:rsid w:val="00E70A1B"/>
    <w:rsid w:val="00E85A66"/>
    <w:rsid w:val="00EF0044"/>
    <w:rsid w:val="00EF1AFD"/>
    <w:rsid w:val="00F30BE5"/>
    <w:rsid w:val="00F72B01"/>
    <w:rsid w:val="00FB3360"/>
    <w:rsid w:val="00FB4C06"/>
    <w:rsid w:val="00FC7704"/>
    <w:rsid w:val="00FE3810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FF7A20-CB5E-4D8E-A564-9242BE15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769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EF0044"/>
    <w:pPr>
      <w:keepNext/>
      <w:spacing w:after="0" w:line="240" w:lineRule="auto"/>
      <w:ind w:left="720"/>
      <w:jc w:val="center"/>
      <w:outlineLvl w:val="2"/>
    </w:pPr>
    <w:rPr>
      <w:rFonts w:ascii=".VnTimeH" w:eastAsia="Times New Roman" w:hAnsi=".VnTimeH"/>
      <w:b/>
      <w:bCs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EF0044"/>
    <w:pPr>
      <w:keepNext/>
      <w:spacing w:after="0" w:line="240" w:lineRule="auto"/>
      <w:ind w:left="720"/>
      <w:jc w:val="center"/>
      <w:outlineLvl w:val="3"/>
    </w:pPr>
    <w:rPr>
      <w:rFonts w:ascii=".VnTime" w:eastAsia="Times New Roman" w:hAnsi=".VnTime"/>
      <w:b/>
      <w:bCs/>
      <w:i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F0044"/>
    <w:rPr>
      <w:rFonts w:ascii=".VnTimeH" w:eastAsia="Times New Roman" w:hAnsi=".VnTimeH" w:cs="Times New Roman"/>
      <w:b/>
      <w:bCs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EF0044"/>
    <w:rPr>
      <w:rFonts w:ascii=".VnTime" w:eastAsia="Times New Roman" w:hAnsi=".VnTime" w:cs="Times New Roman"/>
      <w:b/>
      <w:bCs/>
      <w:i/>
      <w:iCs/>
      <w:sz w:val="28"/>
      <w:szCs w:val="20"/>
    </w:rPr>
  </w:style>
  <w:style w:type="paragraph" w:customStyle="1" w:styleId="Char">
    <w:name w:val="Char"/>
    <w:basedOn w:val="Normal"/>
    <w:autoRedefine/>
    <w:rsid w:val="00916CC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color w:val="FFFFFF"/>
      <w:spacing w:val="20"/>
      <w:lang w:val="en-GB" w:eastAsia="zh-CN"/>
    </w:rPr>
  </w:style>
  <w:style w:type="paragraph" w:styleId="BalloonText">
    <w:name w:val="Balloon Text"/>
    <w:basedOn w:val="Normal"/>
    <w:link w:val="BalloonTextChar"/>
    <w:unhideWhenUsed/>
    <w:rsid w:val="007D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167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5E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F0044"/>
    <w:pPr>
      <w:spacing w:after="0" w:line="240" w:lineRule="auto"/>
      <w:ind w:left="78" w:hanging="78"/>
    </w:pPr>
    <w:rPr>
      <w:rFonts w:ascii=".VnTime" w:eastAsia="Times New Roman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0044"/>
    <w:rPr>
      <w:rFonts w:ascii=".VnTime" w:eastAsia="Times New Roman" w:hAnsi=".VnTime" w:cs="Times New Roman"/>
      <w:sz w:val="28"/>
      <w:szCs w:val="20"/>
    </w:rPr>
  </w:style>
  <w:style w:type="paragraph" w:styleId="BodyText">
    <w:name w:val="Body Text"/>
    <w:basedOn w:val="Normal"/>
    <w:link w:val="BodyTextChar"/>
    <w:rsid w:val="00EF0044"/>
    <w:pPr>
      <w:spacing w:after="0" w:line="400" w:lineRule="exact"/>
      <w:jc w:val="both"/>
    </w:pPr>
    <w:rPr>
      <w:rFonts w:ascii=".VnTime" w:eastAsia="Times New Roman" w:hAnsi=".VnTime"/>
      <w:b/>
      <w:bCs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F0044"/>
    <w:rPr>
      <w:rFonts w:ascii=".VnTime" w:eastAsia="Times New Roman" w:hAnsi=".VnTime" w:cs="Times New Roman"/>
      <w:b/>
      <w:bCs/>
      <w:sz w:val="28"/>
      <w:szCs w:val="20"/>
    </w:rPr>
  </w:style>
  <w:style w:type="table" w:styleId="TableGrid">
    <w:name w:val="Table Grid"/>
    <w:basedOn w:val="TableNormal"/>
    <w:rsid w:val="00EF0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EF0044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8"/>
      <w:szCs w:val="20"/>
      <w:vertAlign w:val="subscript"/>
    </w:rPr>
  </w:style>
  <w:style w:type="character" w:customStyle="1" w:styleId="FooterChar">
    <w:name w:val="Footer Char"/>
    <w:basedOn w:val="DefaultParagraphFont"/>
    <w:link w:val="Footer"/>
    <w:rsid w:val="00EF0044"/>
    <w:rPr>
      <w:rFonts w:ascii=".VnTime" w:eastAsia="Times New Roman" w:hAnsi=".VnTime" w:cs="Times New Roman"/>
      <w:sz w:val="28"/>
      <w:szCs w:val="20"/>
      <w:vertAlign w:val="subscript"/>
    </w:rPr>
  </w:style>
  <w:style w:type="character" w:styleId="PageNumber">
    <w:name w:val="page number"/>
    <w:basedOn w:val="DefaultParagraphFont"/>
    <w:rsid w:val="00EF0044"/>
  </w:style>
  <w:style w:type="paragraph" w:customStyle="1" w:styleId="Char0">
    <w:name w:val="Char"/>
    <w:basedOn w:val="Normal"/>
    <w:autoRedefine/>
    <w:rsid w:val="00EF004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EF004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Header">
    <w:name w:val="header"/>
    <w:basedOn w:val="Normal"/>
    <w:link w:val="HeaderChar"/>
    <w:rsid w:val="00EF0044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8"/>
      <w:szCs w:val="20"/>
      <w:vertAlign w:val="subscript"/>
    </w:rPr>
  </w:style>
  <w:style w:type="character" w:customStyle="1" w:styleId="HeaderChar">
    <w:name w:val="Header Char"/>
    <w:basedOn w:val="DefaultParagraphFont"/>
    <w:link w:val="Header"/>
    <w:rsid w:val="00EF0044"/>
    <w:rPr>
      <w:rFonts w:ascii=".VnTime" w:eastAsia="Times New Roman" w:hAnsi=".VnTime" w:cs="Times New Roman"/>
      <w:sz w:val="28"/>
      <w:szCs w:val="20"/>
      <w:vertAlign w:val="subscript"/>
    </w:rPr>
  </w:style>
  <w:style w:type="paragraph" w:customStyle="1" w:styleId="CharCharCharChar">
    <w:name w:val="Char Char Char Char"/>
    <w:basedOn w:val="Normal"/>
    <w:rsid w:val="00EF0044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EF004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vertAlign w:val="subscript"/>
    </w:rPr>
  </w:style>
  <w:style w:type="character" w:customStyle="1" w:styleId="DocumentMapChar">
    <w:name w:val="Document Map Char"/>
    <w:basedOn w:val="DefaultParagraphFont"/>
    <w:link w:val="DocumentMap"/>
    <w:semiHidden/>
    <w:rsid w:val="00EF0044"/>
    <w:rPr>
      <w:rFonts w:ascii="Tahoma" w:eastAsia="Times New Roman" w:hAnsi="Tahoma" w:cs="Tahoma"/>
      <w:sz w:val="20"/>
      <w:szCs w:val="20"/>
      <w:shd w:val="clear" w:color="auto" w:fill="000080"/>
      <w:vertAlign w:val="subscript"/>
    </w:rPr>
  </w:style>
  <w:style w:type="character" w:styleId="Hyperlink">
    <w:name w:val="Hyperlink"/>
    <w:uiPriority w:val="99"/>
    <w:rsid w:val="00EF004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EF0044"/>
    <w:rPr>
      <w:color w:val="800080"/>
      <w:u w:val="single"/>
    </w:rPr>
  </w:style>
  <w:style w:type="paragraph" w:customStyle="1" w:styleId="xl63">
    <w:name w:val="xl63"/>
    <w:basedOn w:val="Normal"/>
    <w:rsid w:val="00EF00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64">
    <w:name w:val="xl64"/>
    <w:basedOn w:val="Normal"/>
    <w:rsid w:val="00EF00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Normal"/>
    <w:rsid w:val="00EF00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EF00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7">
    <w:name w:val="xl67"/>
    <w:basedOn w:val="Normal"/>
    <w:rsid w:val="00EF00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68">
    <w:name w:val="xl68"/>
    <w:basedOn w:val="Normal"/>
    <w:rsid w:val="00EF00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9">
    <w:name w:val="xl69"/>
    <w:basedOn w:val="Normal"/>
    <w:rsid w:val="00EF00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Normal"/>
    <w:rsid w:val="00EF00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EF00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Normal"/>
    <w:rsid w:val="00EF00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EF00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EF00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</w:rPr>
  </w:style>
  <w:style w:type="paragraph" w:customStyle="1" w:styleId="xl75">
    <w:name w:val="xl75"/>
    <w:basedOn w:val="Normal"/>
    <w:rsid w:val="00EF004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6">
    <w:name w:val="xl76"/>
    <w:basedOn w:val="Normal"/>
    <w:rsid w:val="00EF00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7">
    <w:name w:val="xl77"/>
    <w:basedOn w:val="Normal"/>
    <w:rsid w:val="00EF004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8">
    <w:name w:val="xl78"/>
    <w:basedOn w:val="Normal"/>
    <w:rsid w:val="00EF00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9">
    <w:name w:val="xl79"/>
    <w:basedOn w:val="Normal"/>
    <w:rsid w:val="00EF00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0">
    <w:name w:val="xl80"/>
    <w:basedOn w:val="Normal"/>
    <w:rsid w:val="00EF00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1">
    <w:name w:val="xl81"/>
    <w:basedOn w:val="Normal"/>
    <w:rsid w:val="00EF00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EF00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Normal"/>
    <w:rsid w:val="005D26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4">
    <w:name w:val="xl84"/>
    <w:basedOn w:val="Normal"/>
    <w:rsid w:val="005D26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5">
    <w:name w:val="xl85"/>
    <w:basedOn w:val="Normal"/>
    <w:rsid w:val="005D261F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6">
    <w:name w:val="xl86"/>
    <w:basedOn w:val="Normal"/>
    <w:rsid w:val="005D2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paragraph" w:customStyle="1" w:styleId="xl87">
    <w:name w:val="xl87"/>
    <w:basedOn w:val="Normal"/>
    <w:rsid w:val="005D2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8">
    <w:name w:val="xl88"/>
    <w:basedOn w:val="Normal"/>
    <w:rsid w:val="005D26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paragraph" w:customStyle="1" w:styleId="xl89">
    <w:name w:val="xl89"/>
    <w:basedOn w:val="Normal"/>
    <w:rsid w:val="005D26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paragraph" w:customStyle="1" w:styleId="xl90">
    <w:name w:val="xl90"/>
    <w:basedOn w:val="Normal"/>
    <w:rsid w:val="005D2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1">
    <w:name w:val="xl91"/>
    <w:basedOn w:val="Normal"/>
    <w:rsid w:val="005D26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2">
    <w:name w:val="xl92"/>
    <w:basedOn w:val="Normal"/>
    <w:rsid w:val="005D2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3">
    <w:name w:val="xl93"/>
    <w:basedOn w:val="Normal"/>
    <w:rsid w:val="005D261F"/>
    <w:pPr>
      <w:pBdr>
        <w:top w:val="single" w:sz="4" w:space="0" w:color="auto"/>
        <w:left w:val="single" w:sz="4" w:space="9" w:color="auto"/>
      </w:pBdr>
      <w:shd w:val="clear" w:color="000000" w:fill="CC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4">
    <w:name w:val="xl94"/>
    <w:basedOn w:val="Normal"/>
    <w:rsid w:val="005D26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5">
    <w:name w:val="xl95"/>
    <w:basedOn w:val="Normal"/>
    <w:rsid w:val="005D26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6">
    <w:name w:val="xl96"/>
    <w:basedOn w:val="Normal"/>
    <w:rsid w:val="005D26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7">
    <w:name w:val="xl97"/>
    <w:basedOn w:val="Normal"/>
    <w:rsid w:val="005D26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paragraph" w:customStyle="1" w:styleId="xl98">
    <w:name w:val="xl98"/>
    <w:basedOn w:val="Normal"/>
    <w:rsid w:val="005D26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paragraph" w:customStyle="1" w:styleId="xl99">
    <w:name w:val="xl99"/>
    <w:basedOn w:val="Normal"/>
    <w:rsid w:val="005D261F"/>
    <w:pPr>
      <w:pBdr>
        <w:left w:val="single" w:sz="4" w:space="9" w:color="auto"/>
      </w:pBdr>
      <w:shd w:val="clear" w:color="000000" w:fill="CC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0">
    <w:name w:val="xl100"/>
    <w:basedOn w:val="Normal"/>
    <w:rsid w:val="005D26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1">
    <w:name w:val="xl101"/>
    <w:basedOn w:val="Normal"/>
    <w:rsid w:val="005D261F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2">
    <w:name w:val="xl102"/>
    <w:basedOn w:val="Normal"/>
    <w:rsid w:val="005D261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paragraph" w:customStyle="1" w:styleId="xl103">
    <w:name w:val="xl103"/>
    <w:basedOn w:val="Normal"/>
    <w:rsid w:val="005D26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paragraph" w:customStyle="1" w:styleId="xl104">
    <w:name w:val="xl104"/>
    <w:basedOn w:val="Normal"/>
    <w:rsid w:val="005D2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paragraph" w:customStyle="1" w:styleId="xl105">
    <w:name w:val="xl105"/>
    <w:basedOn w:val="Normal"/>
    <w:rsid w:val="005D2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6">
    <w:name w:val="xl106"/>
    <w:basedOn w:val="Normal"/>
    <w:rsid w:val="005D26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7">
    <w:name w:val="xl107"/>
    <w:basedOn w:val="Normal"/>
    <w:rsid w:val="005D2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8">
    <w:name w:val="xl108"/>
    <w:basedOn w:val="Normal"/>
    <w:rsid w:val="005D261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paragraph" w:customStyle="1" w:styleId="xl109">
    <w:name w:val="xl109"/>
    <w:basedOn w:val="Normal"/>
    <w:rsid w:val="005D26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10">
    <w:name w:val="xl110"/>
    <w:basedOn w:val="Normal"/>
    <w:rsid w:val="005D26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9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Thang Computer</dc:creator>
  <cp:keywords/>
  <dc:description/>
  <cp:lastModifiedBy>AutoBVT</cp:lastModifiedBy>
  <cp:revision>55</cp:revision>
  <dcterms:created xsi:type="dcterms:W3CDTF">2018-03-20T11:14:00Z</dcterms:created>
  <dcterms:modified xsi:type="dcterms:W3CDTF">2021-01-26T04:37:00Z</dcterms:modified>
</cp:coreProperties>
</file>