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64"/>
        <w:gridCol w:w="697"/>
        <w:gridCol w:w="3871"/>
        <w:gridCol w:w="3808"/>
        <w:gridCol w:w="3888"/>
        <w:gridCol w:w="1490"/>
        <w:gridCol w:w="1540"/>
        <w:gridCol w:w="536"/>
      </w:tblGrid>
      <w:tr w:rsidR="008A6D1C" w:rsidRPr="00B1783D" w:rsidTr="00BA178A">
        <w:trPr>
          <w:trHeight w:val="900"/>
        </w:trPr>
        <w:tc>
          <w:tcPr>
            <w:tcW w:w="5941" w:type="dxa"/>
            <w:gridSpan w:val="4"/>
          </w:tcPr>
          <w:p w:rsidR="008A6D1C" w:rsidRPr="00B1783D" w:rsidRDefault="008A6D1C" w:rsidP="00BA178A">
            <w:pPr>
              <w:spacing w:line="240" w:lineRule="auto"/>
              <w:ind w:left="720" w:firstLine="24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 w:type="page"/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8A6D1C" w:rsidRPr="00B1783D" w:rsidRDefault="008A6D1C" w:rsidP="00BA178A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2ACA22F" wp14:editId="33D6849F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62" w:type="dxa"/>
            <w:gridSpan w:val="5"/>
          </w:tcPr>
          <w:p w:rsidR="008A6D1C" w:rsidRPr="00B1783D" w:rsidRDefault="008A6D1C" w:rsidP="00BA178A">
            <w:pPr>
              <w:spacing w:line="240" w:lineRule="auto"/>
              <w:ind w:left="720" w:firstLine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8A6D1C" w:rsidRPr="00B1783D" w:rsidRDefault="008A6D1C" w:rsidP="00BA178A">
            <w:pPr>
              <w:tabs>
                <w:tab w:val="left" w:pos="3915"/>
              </w:tabs>
              <w:spacing w:line="240" w:lineRule="auto"/>
              <w:ind w:left="720" w:firstLine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 21</w:t>
            </w: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NĂM HỌC 2017 - 2018)</w:t>
            </w:r>
          </w:p>
          <w:p w:rsidR="008A6D1C" w:rsidRPr="00B1783D" w:rsidRDefault="008A6D1C" w:rsidP="00BA178A">
            <w:pPr>
              <w:spacing w:line="240" w:lineRule="auto"/>
              <w:ind w:left="720" w:firstLine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NGÀY 22</w:t>
            </w: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/01 ĐẾ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 NGÀY 27</w:t>
            </w: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/01/2018</w:t>
            </w:r>
          </w:p>
          <w:p w:rsidR="008A6D1C" w:rsidRPr="00B1783D" w:rsidRDefault="008A6D1C" w:rsidP="00BA178A">
            <w:pPr>
              <w:spacing w:line="240" w:lineRule="auto"/>
              <w:ind w:left="720" w:firstLine="70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A6D1C" w:rsidRPr="00B1783D" w:rsidTr="00BA17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315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Bộ phận</w:t>
            </w:r>
          </w:p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Lãnh đạo</w:t>
            </w:r>
          </w:p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8A6D1C" w:rsidRPr="00B1783D" w:rsidTr="00BA17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959"/>
          <w:jc w:val="center"/>
        </w:trPr>
        <w:tc>
          <w:tcPr>
            <w:tcW w:w="764" w:type="dxa"/>
            <w:vMerge w:val="restart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Hai</w:t>
            </w:r>
            <w:proofErr w:type="spellEnd"/>
          </w:p>
          <w:p w:rsidR="008A6D1C" w:rsidRPr="00B1783D" w:rsidRDefault="00E73D72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22</w:t>
            </w:r>
            <w:r w:rsidR="008A6D1C"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/01</w:t>
            </w:r>
          </w:p>
        </w:tc>
        <w:tc>
          <w:tcPr>
            <w:tcW w:w="697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- Chào cờ</w:t>
            </w:r>
            <w:r w:rsidR="00AB2E89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: </w:t>
            </w: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Sơ kết Thi đua Tuầ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n 20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         </w:t>
            </w:r>
          </w:p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8h45</w:t>
            </w: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’: Họp Giao ban BGH, TPT, bộ phận VP Tuầ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n 21</w:t>
            </w:r>
          </w:p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Hiệp</w:t>
            </w:r>
          </w:p>
          <w:p w:rsidR="008A6D1C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 - VP – TPT</w:t>
            </w:r>
          </w:p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A6D1C" w:rsidRPr="00B1783D" w:rsidTr="00BA17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85"/>
          <w:jc w:val="center"/>
        </w:trPr>
        <w:tc>
          <w:tcPr>
            <w:tcW w:w="764" w:type="dxa"/>
            <w:vMerge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8A6D1C" w:rsidRDefault="008A6D1C" w:rsidP="00BA178A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Đ/c Huệ nộp báo cáo Kế hoạch Hội thảo chuyên môn về PGD </w:t>
            </w:r>
          </w:p>
          <w:p w:rsidR="00D04640" w:rsidRPr="00D04640" w:rsidRDefault="00D04640" w:rsidP="00BA178A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vi-VN"/>
              </w:rPr>
              <w:t>- Đ/c Kỳ nộp báo cáo công tác tháng 1 về PGD</w:t>
            </w:r>
          </w:p>
          <w:p w:rsidR="008A6D1C" w:rsidRPr="00B1783D" w:rsidRDefault="008A6D1C" w:rsidP="008A6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-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Kiểm tra nề nếp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học tập và hoạt động tập thể</w:t>
            </w:r>
          </w:p>
        </w:tc>
        <w:tc>
          <w:tcPr>
            <w:tcW w:w="3888" w:type="dxa"/>
          </w:tcPr>
          <w:p w:rsidR="008A6D1C" w:rsidRDefault="008A6D1C" w:rsidP="008A6D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Huệ</w:t>
            </w:r>
          </w:p>
          <w:p w:rsidR="00D04640" w:rsidRPr="00D04640" w:rsidRDefault="00D04640" w:rsidP="008A6D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Đ/c Kỳ</w:t>
            </w:r>
          </w:p>
          <w:p w:rsidR="008A6D1C" w:rsidRPr="00B1783D" w:rsidRDefault="008A6D1C" w:rsidP="008A6D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A6D1C" w:rsidRPr="00B1783D" w:rsidTr="00BA17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40"/>
          <w:jc w:val="center"/>
        </w:trPr>
        <w:tc>
          <w:tcPr>
            <w:tcW w:w="764" w:type="dxa"/>
            <w:vMerge w:val="restart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8A6D1C" w:rsidRPr="00B1783D" w:rsidRDefault="00E73D72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23</w:t>
            </w:r>
            <w:r w:rsidR="008A6D1C"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A6D1C" w:rsidRPr="00B178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01</w:t>
            </w:r>
          </w:p>
        </w:tc>
        <w:tc>
          <w:tcPr>
            <w:tcW w:w="697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8A6D1C" w:rsidRPr="00D80B82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11h00: Các đ/c Đảng viên nộp bài Thu hoạch </w:t>
            </w:r>
            <w:r w:rsidR="00D046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Nghị quyết Trung ương 6 khóa XII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cho đ/c Duyên</w:t>
            </w:r>
          </w:p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Các đ/c Đảng viên, Đ/c Duyên</w:t>
            </w:r>
          </w:p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A6D1C" w:rsidRPr="00B1783D" w:rsidTr="00BA17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37"/>
          <w:jc w:val="center"/>
        </w:trPr>
        <w:tc>
          <w:tcPr>
            <w:tcW w:w="764" w:type="dxa"/>
            <w:vMerge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8A6D1C" w:rsidRPr="00B1783D" w:rsidRDefault="008A6D1C" w:rsidP="008A6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- Kiểm tra nề nếp học tập, hoạt động tập thể</w:t>
            </w:r>
          </w:p>
        </w:tc>
        <w:tc>
          <w:tcPr>
            <w:tcW w:w="3888" w:type="dxa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A6D1C" w:rsidRPr="00B1783D" w:rsidTr="00BA17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58"/>
          <w:jc w:val="center"/>
        </w:trPr>
        <w:tc>
          <w:tcPr>
            <w:tcW w:w="764" w:type="dxa"/>
            <w:vMerge w:val="restart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</w:p>
          <w:p w:rsidR="008A6D1C" w:rsidRPr="00B1783D" w:rsidRDefault="00E73D72" w:rsidP="00BA17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24</w:t>
            </w:r>
            <w:r w:rsidR="008A6D1C"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A6D1C" w:rsidRPr="00B178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01</w:t>
            </w:r>
          </w:p>
        </w:tc>
        <w:tc>
          <w:tcPr>
            <w:tcW w:w="697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8A6D1C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- 11h00: Các tổ trưởng nộp phiếu đánh giá Tháng 1 cho đ/c Huệ</w:t>
            </w:r>
          </w:p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BGH kiểm tra nề nếp chuyên môn</w:t>
            </w:r>
          </w:p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8A6D1C" w:rsidRDefault="008A6D1C" w:rsidP="00BA178A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Huệ</w:t>
            </w:r>
            <w:r w:rsidR="00F96A9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các đ/c Tổ trưởng</w:t>
            </w:r>
          </w:p>
          <w:p w:rsidR="00F96A97" w:rsidRPr="00B1783D" w:rsidRDefault="00F96A97" w:rsidP="00BA178A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Huệ</w:t>
            </w:r>
          </w:p>
          <w:p w:rsidR="008A6D1C" w:rsidRPr="00B1783D" w:rsidRDefault="008A6D1C" w:rsidP="00BA178A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A6D1C" w:rsidRPr="00B1783D" w:rsidTr="00BA17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37"/>
          <w:jc w:val="center"/>
        </w:trPr>
        <w:tc>
          <w:tcPr>
            <w:tcW w:w="764" w:type="dxa"/>
            <w:vMerge/>
            <w:vAlign w:val="center"/>
          </w:tcPr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D04640" w:rsidRDefault="00D04640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dạy và học</w:t>
            </w:r>
          </w:p>
          <w:p w:rsidR="008A6D1C" w:rsidRPr="00D04640" w:rsidRDefault="00F96A97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- 17h00: Trưởng ban đại diện CMHS các lớp họp tạ</w:t>
            </w:r>
            <w:r w:rsidR="00D046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Phòng HĐS</w:t>
            </w:r>
            <w:r w:rsidR="00D046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</w:t>
            </w:r>
          </w:p>
        </w:tc>
        <w:tc>
          <w:tcPr>
            <w:tcW w:w="3888" w:type="dxa"/>
          </w:tcPr>
          <w:p w:rsidR="00F96A97" w:rsidRDefault="00F96A97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Đ/c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Huệ</w:t>
            </w:r>
          </w:p>
          <w:p w:rsidR="00D04640" w:rsidRPr="00D04640" w:rsidRDefault="00D04640" w:rsidP="00D04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Trưởng ban ĐDCMHS</w:t>
            </w:r>
          </w:p>
        </w:tc>
        <w:tc>
          <w:tcPr>
            <w:tcW w:w="1490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Đ/c Kỳ</w:t>
            </w:r>
          </w:p>
        </w:tc>
        <w:tc>
          <w:tcPr>
            <w:tcW w:w="1540" w:type="dxa"/>
            <w:vAlign w:val="center"/>
          </w:tcPr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A6D1C" w:rsidRPr="00B1783D" w:rsidTr="00BA17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59"/>
          <w:jc w:val="center"/>
        </w:trPr>
        <w:tc>
          <w:tcPr>
            <w:tcW w:w="764" w:type="dxa"/>
            <w:vMerge w:val="restart"/>
            <w:vAlign w:val="center"/>
          </w:tcPr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Năm</w:t>
            </w:r>
          </w:p>
          <w:p w:rsidR="008A6D1C" w:rsidRPr="00B1783D" w:rsidRDefault="00E73D72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25</w:t>
            </w:r>
            <w:r w:rsidR="008A6D1C"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A6D1C" w:rsidRPr="00B178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01</w:t>
            </w:r>
          </w:p>
        </w:tc>
        <w:tc>
          <w:tcPr>
            <w:tcW w:w="697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8A6D1C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F96A9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Nộp phiếu đánh giá HT, PHT tháng 1</w:t>
            </w:r>
            <w:r w:rsidR="00D046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về PGD</w:t>
            </w:r>
          </w:p>
          <w:p w:rsidR="00F96A97" w:rsidRDefault="00F96A97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Nộp PGD đăng ký SGK </w:t>
            </w:r>
            <w:r w:rsidR="00E73D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về Giáo dục ATGT và phòng, chống bạo lực học đường</w:t>
            </w:r>
          </w:p>
          <w:p w:rsidR="00F96A97" w:rsidRPr="00B1783D" w:rsidRDefault="00F96A97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Nộ</w:t>
            </w:r>
            <w:r w:rsidR="00E73D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 kinh phí x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ây dựng phòng Truyền thống Đội</w:t>
            </w:r>
            <w:r w:rsidR="00D046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đến Quận Đoàn</w:t>
            </w:r>
          </w:p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</w:tcPr>
          <w:p w:rsidR="008A6D1C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Đ/c Huệ</w:t>
            </w:r>
            <w:r w:rsidR="00F96A9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 Kỳ</w:t>
            </w:r>
          </w:p>
          <w:p w:rsidR="00F96A97" w:rsidRDefault="00F96A97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Đ/c Huệ</w:t>
            </w:r>
          </w:p>
          <w:p w:rsidR="00F96A97" w:rsidRPr="00B1783D" w:rsidRDefault="00F96A97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Đ/c Hiệp, Thảo</w:t>
            </w:r>
          </w:p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A6D1C" w:rsidRPr="00B1783D" w:rsidTr="00BA17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28"/>
          <w:jc w:val="center"/>
        </w:trPr>
        <w:tc>
          <w:tcPr>
            <w:tcW w:w="764" w:type="dxa"/>
            <w:vMerge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8A6D1C" w:rsidRPr="00B1783D" w:rsidRDefault="008A6D1C" w:rsidP="00F96A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F96A97"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Kiểm tra nề nếp học tập, hoạt động tập thể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8A6D1C" w:rsidRPr="00F96A97" w:rsidRDefault="00F96A97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GV - HS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A6D1C" w:rsidRPr="00B1783D" w:rsidTr="00E73D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001"/>
          <w:jc w:val="center"/>
        </w:trPr>
        <w:tc>
          <w:tcPr>
            <w:tcW w:w="764" w:type="dxa"/>
            <w:vMerge w:val="restart"/>
            <w:vAlign w:val="center"/>
          </w:tcPr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8A6D1C" w:rsidRPr="00B1783D" w:rsidRDefault="00E73D72" w:rsidP="00BA17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26</w:t>
            </w:r>
            <w:r w:rsidR="008A6D1C"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A6D1C" w:rsidRPr="00B178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01</w:t>
            </w:r>
          </w:p>
        </w:tc>
        <w:tc>
          <w:tcPr>
            <w:tcW w:w="697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8h30</w:t>
            </w:r>
            <w:r w:rsidR="00E73D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’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: Đ/c Hiệ</w:t>
            </w:r>
            <w:r w:rsidR="00E73D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p </w:t>
            </w:r>
            <w:r w:rsidR="00D046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thi l</w:t>
            </w:r>
            <w:r w:rsidR="00F96A9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ý thuyết TPT giỏi cấp Quận</w:t>
            </w:r>
            <w:r w:rsidR="00D046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tại trường TH Ái Mộ B</w:t>
            </w:r>
          </w:p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iệp</w:t>
            </w:r>
          </w:p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A6D1C" w:rsidRPr="00B1783D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A6D1C" w:rsidRPr="00B1783D" w:rsidTr="00BA17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Merge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8A6D1C" w:rsidRDefault="008A6D1C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học tập, hoạt động tập thể</w:t>
            </w:r>
          </w:p>
          <w:p w:rsidR="00E73D72" w:rsidRPr="00E73D72" w:rsidRDefault="00E73D72" w:rsidP="00BA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Tổng duyệt thi TPT giỏi cấp quận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8A6D1C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GV </w:t>
            </w:r>
            <w:r w:rsidR="00E73D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HS</w:t>
            </w:r>
          </w:p>
          <w:p w:rsidR="00E73D72" w:rsidRPr="00E73D72" w:rsidRDefault="00E73D72" w:rsidP="00E7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Đ/c Hiệp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A6D1C" w:rsidRPr="00B1783D" w:rsidTr="00BA17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Bảy</w:t>
            </w:r>
          </w:p>
          <w:p w:rsidR="008A6D1C" w:rsidRPr="00B1783D" w:rsidRDefault="00E73D72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27</w:t>
            </w:r>
            <w:r w:rsidR="008A6D1C" w:rsidRPr="00B178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/01</w:t>
            </w:r>
          </w:p>
        </w:tc>
        <w:tc>
          <w:tcPr>
            <w:tcW w:w="697" w:type="dxa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8A6D1C" w:rsidRPr="00B1783D" w:rsidRDefault="008A6D1C" w:rsidP="00D04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8h</w:t>
            </w:r>
            <w:r w:rsidR="00E73D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15’: Nhà trường và Công đoàn tổ chứ</w:t>
            </w:r>
            <w:r w:rsidR="00D046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 thăm, chúc thọ </w:t>
            </w:r>
            <w:r w:rsidR="00E73D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Tứ thân phụ mẫu Đ/c Huệ và đ/c Luân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8A6D1C" w:rsidRPr="00B1783D" w:rsidRDefault="00E73D72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BGH, CĐ, GV NV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A6D1C" w:rsidRPr="00B1783D" w:rsidRDefault="008A6D1C" w:rsidP="00BA1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8A6D1C" w:rsidRPr="00B1783D" w:rsidRDefault="008A6D1C" w:rsidP="008A6D1C">
      <w:pPr>
        <w:rPr>
          <w:rFonts w:ascii="Times New Roman" w:hAnsi="Times New Roman" w:cs="Times New Roman"/>
        </w:rPr>
      </w:pPr>
    </w:p>
    <w:p w:rsidR="008A6D1C" w:rsidRPr="00B1783D" w:rsidRDefault="008A6D1C" w:rsidP="008A6D1C">
      <w:pPr>
        <w:rPr>
          <w:rFonts w:ascii="Times New Roman" w:hAnsi="Times New Roman" w:cs="Times New Roman"/>
        </w:rPr>
      </w:pPr>
    </w:p>
    <w:p w:rsidR="008A6D1C" w:rsidRPr="00B1783D" w:rsidRDefault="008A6D1C" w:rsidP="008A6D1C">
      <w:pPr>
        <w:rPr>
          <w:rFonts w:ascii="Times New Roman" w:hAnsi="Times New Roman" w:cs="Times New Roman"/>
        </w:rPr>
      </w:pPr>
    </w:p>
    <w:p w:rsidR="00543931" w:rsidRDefault="00AB2E89"/>
    <w:sectPr w:rsidR="00543931" w:rsidSect="0046081F">
      <w:pgSz w:w="16840" w:h="11907" w:orient="landscape" w:code="9"/>
      <w:pgMar w:top="993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1C"/>
    <w:rsid w:val="001A2EC4"/>
    <w:rsid w:val="003F361A"/>
    <w:rsid w:val="00892605"/>
    <w:rsid w:val="008A6D1C"/>
    <w:rsid w:val="00AB2E89"/>
    <w:rsid w:val="00D04640"/>
    <w:rsid w:val="00E73D72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2</cp:revision>
  <cp:lastPrinted>2018-01-22T03:35:00Z</cp:lastPrinted>
  <dcterms:created xsi:type="dcterms:W3CDTF">2018-01-22T03:17:00Z</dcterms:created>
  <dcterms:modified xsi:type="dcterms:W3CDTF">2018-01-22T04:19:00Z</dcterms:modified>
</cp:coreProperties>
</file>