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28" w:rsidRPr="00391428" w:rsidRDefault="00391428" w:rsidP="003914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r w:rsidRPr="0039142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en-ZW"/>
        </w:rPr>
        <w:t>TẠO HÌNH</w:t>
      </w:r>
    </w:p>
    <w:p w:rsidR="00391428" w:rsidRPr="00391428" w:rsidRDefault="00391428" w:rsidP="003914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r w:rsidRPr="0039142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en-ZW"/>
        </w:rPr>
        <w:t xml:space="preserve">* </w:t>
      </w:r>
      <w:bookmarkStart w:id="0" w:name="_GoBack"/>
      <w:r w:rsidRPr="0039142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en-ZW"/>
        </w:rPr>
        <w:t>DI</w:t>
      </w:r>
      <w:proofErr w:type="gramStart"/>
      <w:r w:rsidRPr="0039142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en-ZW"/>
        </w:rPr>
        <w:t>  MÀU</w:t>
      </w:r>
      <w:proofErr w:type="gramEnd"/>
      <w:r w:rsidRPr="0039142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en-ZW"/>
        </w:rPr>
        <w:t xml:space="preserve"> CHÂN DUNG VỀ MẸ </w:t>
      </w:r>
    </w:p>
    <w:bookmarkEnd w:id="0"/>
    <w:p w:rsidR="00391428" w:rsidRPr="00391428" w:rsidRDefault="00391428" w:rsidP="003914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r w:rsidRPr="003914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en-ZW"/>
        </w:rPr>
        <w:t xml:space="preserve">I. </w:t>
      </w:r>
      <w:proofErr w:type="spellStart"/>
      <w:r w:rsidRPr="003914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en-ZW"/>
        </w:rPr>
        <w:t>Mục</w:t>
      </w:r>
      <w:proofErr w:type="spellEnd"/>
      <w:r w:rsidRPr="003914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proofErr w:type="gramStart"/>
      <w:r w:rsidRPr="003914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en-ZW"/>
        </w:rPr>
        <w:t>tiêu</w:t>
      </w:r>
      <w:proofErr w:type="spellEnd"/>
      <w:r w:rsidRPr="003914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en-ZW"/>
        </w:rPr>
        <w:t xml:space="preserve"> :</w:t>
      </w:r>
      <w:proofErr w:type="gramEnd"/>
    </w:p>
    <w:p w:rsidR="00391428" w:rsidRPr="00391428" w:rsidRDefault="00391428" w:rsidP="003914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- 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Trẻ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biết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cách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cầm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bút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,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nhận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biết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được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màu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sắc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cơ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bản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và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chọn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màu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tô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phù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hợp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với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 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nội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dung</w:t>
      </w:r>
    </w:p>
    <w:p w:rsidR="00391428" w:rsidRPr="00391428" w:rsidRDefault="00391428" w:rsidP="003914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- 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Rèn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kỹ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năng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cầm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bút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, di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màu</w:t>
      </w:r>
      <w:proofErr w:type="spellEnd"/>
    </w:p>
    <w:p w:rsidR="00391428" w:rsidRPr="00391428" w:rsidRDefault="00391428" w:rsidP="003914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-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Trẻ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hứng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thú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học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biết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giữ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gìn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sản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phẩm</w:t>
      </w:r>
      <w:proofErr w:type="spellEnd"/>
    </w:p>
    <w:p w:rsidR="00391428" w:rsidRPr="00391428" w:rsidRDefault="00391428" w:rsidP="003914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r w:rsidRPr="003914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en-ZW"/>
        </w:rPr>
        <w:t xml:space="preserve">II. </w:t>
      </w:r>
      <w:proofErr w:type="spellStart"/>
      <w:r w:rsidRPr="003914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en-ZW"/>
        </w:rPr>
        <w:t>Chuẩn</w:t>
      </w:r>
      <w:proofErr w:type="spellEnd"/>
      <w:r w:rsidRPr="003914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en-ZW"/>
        </w:rPr>
        <w:t>bị</w:t>
      </w:r>
      <w:proofErr w:type="spellEnd"/>
      <w:r w:rsidRPr="003914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en-ZW"/>
        </w:rPr>
        <w:t>:</w:t>
      </w:r>
    </w:p>
    <w:p w:rsidR="00391428" w:rsidRPr="00391428" w:rsidRDefault="00391428" w:rsidP="003914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-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Tranh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mẫu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vẽ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chân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dung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mẹ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đã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tô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màu</w:t>
      </w:r>
      <w:proofErr w:type="spellEnd"/>
    </w:p>
    <w:p w:rsidR="00391428" w:rsidRPr="00391428" w:rsidRDefault="00391428" w:rsidP="003914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-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Tranh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vẽ</w:t>
      </w:r>
      <w:proofErr w:type="spellEnd"/>
      <w:proofErr w:type="gram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  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về</w:t>
      </w:r>
      <w:proofErr w:type="spellEnd"/>
      <w:proofErr w:type="gram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 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chân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dung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mẹ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 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chưa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tô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màu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 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cho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cô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và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trẻ</w:t>
      </w:r>
      <w:proofErr w:type="spellEnd"/>
    </w:p>
    <w:p w:rsidR="00391428" w:rsidRPr="00391428" w:rsidRDefault="00391428" w:rsidP="003914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- 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Bút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sáp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màu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đủ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cho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cô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và</w:t>
      </w:r>
      <w:proofErr w:type="spellEnd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color w:val="3C3C3C"/>
          <w:sz w:val="28"/>
          <w:szCs w:val="28"/>
          <w:lang w:eastAsia="en-ZW"/>
        </w:rPr>
        <w:t>trẻ</w:t>
      </w:r>
      <w:proofErr w:type="spellEnd"/>
    </w:p>
    <w:p w:rsidR="00391428" w:rsidRPr="00391428" w:rsidRDefault="00391428" w:rsidP="003914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eastAsia="en-ZW"/>
        </w:rPr>
      </w:pPr>
      <w:r w:rsidRPr="003914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en-ZW"/>
        </w:rPr>
        <w:t xml:space="preserve">III. </w:t>
      </w:r>
      <w:proofErr w:type="spellStart"/>
      <w:r w:rsidRPr="003914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en-ZW"/>
        </w:rPr>
        <w:t>Tổ</w:t>
      </w:r>
      <w:proofErr w:type="spellEnd"/>
      <w:r w:rsidRPr="003914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en-ZW"/>
        </w:rPr>
        <w:t>chức</w:t>
      </w:r>
      <w:proofErr w:type="spellEnd"/>
      <w:r w:rsidRPr="003914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r w:rsidRPr="003914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en-ZW"/>
        </w:rPr>
        <w:t>hoạt</w:t>
      </w:r>
      <w:proofErr w:type="spellEnd"/>
      <w:r w:rsidRPr="003914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proofErr w:type="gramStart"/>
      <w:r w:rsidRPr="003914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en-ZW"/>
        </w:rPr>
        <w:t>động</w:t>
      </w:r>
      <w:proofErr w:type="spellEnd"/>
      <w:r w:rsidRPr="003914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en-ZW"/>
        </w:rPr>
        <w:t xml:space="preserve"> :</w:t>
      </w:r>
      <w:proofErr w:type="gramEnd"/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551"/>
      </w:tblGrid>
      <w:tr w:rsidR="00391428" w:rsidRPr="00391428" w:rsidTr="00391428">
        <w:trPr>
          <w:trHeight w:val="433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428" w:rsidRPr="00391428" w:rsidRDefault="00391428" w:rsidP="00391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Hoạt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động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của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428" w:rsidRPr="00391428" w:rsidRDefault="00391428" w:rsidP="00391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Hoạt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động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của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</w:p>
        </w:tc>
      </w:tr>
      <w:tr w:rsidR="00391428" w:rsidRPr="00391428" w:rsidTr="00391428">
        <w:tc>
          <w:tcPr>
            <w:tcW w:w="7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Hoạt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động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 xml:space="preserve"> 1.gây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hứng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thú</w:t>
            </w:r>
            <w:proofErr w:type="spellEnd"/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- 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cùng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hát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bài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“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Mẹ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yêu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không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nào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”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trò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chuyện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dẫn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dắt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giới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thiệu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bài</w:t>
            </w:r>
            <w:proofErr w:type="spellEnd"/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Hoạt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động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 xml:space="preserve"> 2. Di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màu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chân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 xml:space="preserve"> dung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mẹ</w:t>
            </w:r>
            <w:proofErr w:type="spellEnd"/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đưa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ra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bức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tranh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vẽ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 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về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 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chân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dung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mẹ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 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đã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tô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màu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cho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quan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sát</w:t>
            </w:r>
            <w:proofErr w:type="spellEnd"/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gọi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hỏi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tranh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vẽ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về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proofErr w:type="gram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ai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?</w:t>
            </w:r>
            <w:proofErr w:type="gramEnd"/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Tóc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của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mẹ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được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tô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bằng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màu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proofErr w:type="gram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gì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?</w:t>
            </w:r>
            <w:proofErr w:type="gramEnd"/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Mắt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môi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mẹ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tô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màu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gì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?</w:t>
            </w:r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Áo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tô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mảu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proofErr w:type="gram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gì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?</w:t>
            </w:r>
            <w:proofErr w:type="gramEnd"/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tô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màu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như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thế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proofErr w:type="gram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nào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?</w:t>
            </w:r>
            <w:proofErr w:type="gramEnd"/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*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tô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mẫu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-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kết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hợp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phân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tích</w:t>
            </w:r>
            <w:proofErr w:type="spellEnd"/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tô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màu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tranh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cho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quan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sát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.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Vừa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tô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vừa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hướng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dẫn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cách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dùng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màu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cách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tô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màu</w:t>
            </w:r>
            <w:proofErr w:type="spellEnd"/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Hoạt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động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 xml:space="preserve"> 3:Trẻ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thực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hiện</w:t>
            </w:r>
            <w:proofErr w:type="spellEnd"/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nhắc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nhở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tư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thế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ngồi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cách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cầm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bút</w:t>
            </w:r>
            <w:proofErr w:type="spellEnd"/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bao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quát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giúp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đỡ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khi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cần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thiết</w:t>
            </w:r>
            <w:proofErr w:type="spellEnd"/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lastRenderedPageBreak/>
              <w:t xml:space="preserve">-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Động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viên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khuyến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khích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hoàn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thành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sản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phẩm</w:t>
            </w:r>
            <w:proofErr w:type="spellEnd"/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Hoạt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động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 xml:space="preserve"> 4: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Nhận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xét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sản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phẩm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:</w:t>
            </w:r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giơ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sản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phẩm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tại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chỗ</w:t>
            </w:r>
            <w:proofErr w:type="spellEnd"/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- Con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thấy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bạn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nào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vẽ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đẹp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? </w:t>
            </w:r>
            <w:proofErr w:type="gram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con</w:t>
            </w:r>
            <w:proofErr w:type="gram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thích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bài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của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ai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?</w:t>
            </w:r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nhận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xét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động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viên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khuyến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khích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.</w:t>
            </w:r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Kết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en-ZW"/>
              </w:rPr>
              <w:t>thúc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 :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cùng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cất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đồ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dùng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lastRenderedPageBreak/>
              <w:t> </w:t>
            </w:r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hát</w:t>
            </w:r>
            <w:proofErr w:type="spellEnd"/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quan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sát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nhận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xét</w:t>
            </w:r>
            <w:proofErr w:type="spellEnd"/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nghe</w:t>
            </w:r>
            <w:proofErr w:type="spellEnd"/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tô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màu</w:t>
            </w:r>
            <w:proofErr w:type="spellEnd"/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lastRenderedPageBreak/>
              <w:t> </w:t>
            </w:r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nhận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xét</w:t>
            </w:r>
            <w:proofErr w:type="spellEnd"/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trả</w:t>
            </w:r>
            <w:proofErr w:type="spellEnd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3914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en-ZW"/>
              </w:rPr>
              <w:t>lời</w:t>
            </w:r>
            <w:proofErr w:type="spellEnd"/>
          </w:p>
          <w:p w:rsidR="00391428" w:rsidRPr="00391428" w:rsidRDefault="00391428" w:rsidP="00391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</w:pPr>
            <w:r w:rsidRPr="00391428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en-ZW"/>
              </w:rPr>
              <w:t> </w:t>
            </w:r>
          </w:p>
        </w:tc>
      </w:tr>
    </w:tbl>
    <w:p w:rsidR="00E8370A" w:rsidRDefault="00E8370A"/>
    <w:sectPr w:rsidR="00E83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28"/>
    <w:rsid w:val="00391428"/>
    <w:rsid w:val="00E8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character" w:styleId="Strong">
    <w:name w:val="Strong"/>
    <w:basedOn w:val="DefaultParagraphFont"/>
    <w:uiPriority w:val="22"/>
    <w:qFormat/>
    <w:rsid w:val="003914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character" w:styleId="Strong">
    <w:name w:val="Strong"/>
    <w:basedOn w:val="DefaultParagraphFont"/>
    <w:uiPriority w:val="22"/>
    <w:qFormat/>
    <w:rsid w:val="00391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2024-06-02T03:20:00Z</dcterms:created>
  <dcterms:modified xsi:type="dcterms:W3CDTF">2024-06-02T03:20:00Z</dcterms:modified>
</cp:coreProperties>
</file>