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141"/>
        <w:gridCol w:w="707"/>
        <w:gridCol w:w="1986"/>
        <w:gridCol w:w="1557"/>
        <w:gridCol w:w="1701"/>
        <w:gridCol w:w="1598"/>
        <w:gridCol w:w="1708"/>
        <w:gridCol w:w="1151"/>
      </w:tblGrid>
      <w:tr w:rsidR="00880D71" w:rsidRPr="00880D71" w:rsidTr="00880D71">
        <w:trPr>
          <w:trHeight w:val="315"/>
        </w:trPr>
        <w:tc>
          <w:tcPr>
            <w:tcW w:w="325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D71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D71" w:rsidRPr="00880D71" w:rsidTr="00880D71">
        <w:trPr>
          <w:trHeight w:val="315"/>
        </w:trPr>
        <w:tc>
          <w:tcPr>
            <w:tcW w:w="325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880D71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D71" w:rsidRPr="00880D71" w:rsidTr="00880D71">
        <w:trPr>
          <w:trHeight w:val="315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10 NĂM 2024 (TỪ NGÀY 04/3/2024 ĐẾN NGÀY (09/3/2024)</w:t>
            </w:r>
          </w:p>
        </w:tc>
      </w:tr>
      <w:tr w:rsidR="00880D71" w:rsidRPr="00880D71" w:rsidTr="00F72F4F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D71" w:rsidRPr="00880D71" w:rsidTr="00F72F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(04/3)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(05/3)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(06/3)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(07/3)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(08/3)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(09/3)</w:t>
            </w:r>
          </w:p>
        </w:tc>
      </w:tr>
      <w:tr w:rsidR="00880D71" w:rsidRPr="00880D71" w:rsidTr="00F72F4F">
        <w:trPr>
          <w:trHeight w:val="9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họp giao ban BGH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Dự ĐH MTTQ phường LB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cho trẻ ăn bufe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học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góc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công tác GNTP </w:t>
            </w:r>
          </w:p>
        </w:tc>
      </w:tr>
      <w:tr w:rsidR="00880D71" w:rsidRPr="00880D71" w:rsidTr="00F72F4F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Dự ĐH MTTQ phường LB, Sinh hoạt chi bộ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HĐ năng khiếu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VP, gặp mặt nữ CBGVNV nhân ngày 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80D71" w:rsidRPr="00880D71" w:rsidTr="00F72F4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nề nếp đàu tuần, Họp giao ban BGH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KTNB theo 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công tác GNTP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công tác GNTP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Dư HĐH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-LVVP</w:t>
            </w:r>
          </w:p>
        </w:tc>
      </w:tr>
      <w:tr w:rsidR="00880D71" w:rsidRPr="00880D71" w:rsidTr="00F72F4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Trực tiếp công dân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KT bài soạn các lớp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KT HĐ chiều các lớp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ăn quà chiều các lớp, gặp mặt nữ CBGVNV nhân ngày 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880D71" w:rsidRPr="00880D71" w:rsidTr="00F72F4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Họp giao ban BGH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công tác GNTP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cho trẻ ăn buffet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Trực tiếp công dân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công tác GNTP </w:t>
            </w: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Kiểm tra hoạt động ngoài trời lớp 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80D71" w:rsidRPr="00880D71" w:rsidTr="00F72F4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HSSS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D71">
              <w:rPr>
                <w:rFonts w:ascii="Arial" w:eastAsia="Times New Roman" w:hAnsi="Arial" w:cs="Arial"/>
                <w:sz w:val="20"/>
                <w:szCs w:val="20"/>
              </w:rPr>
              <w:t>Kiểm tra đăng tải tin bài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0D71" w:rsidRPr="00880D71" w:rsidRDefault="00880D71" w:rsidP="00880D7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  <w:r w:rsidRPr="00880D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0"/>
    </w:tbl>
    <w:p w:rsidR="007A087C" w:rsidRDefault="007A087C"/>
    <w:sectPr w:rsidR="007A087C" w:rsidSect="00880D71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71"/>
    <w:rsid w:val="007A087C"/>
    <w:rsid w:val="00880D71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B2B0"/>
  <w15:chartTrackingRefBased/>
  <w15:docId w15:val="{7A7E03B6-AD5E-425A-A1AB-2C14C4C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2024-03-04T08:55:00Z</dcterms:created>
  <dcterms:modified xsi:type="dcterms:W3CDTF">2024-03-04T08:57:00Z</dcterms:modified>
</cp:coreProperties>
</file>