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476796" w:rsidRPr="008D6985" w14:paraId="07B8B854" w14:textId="77777777" w:rsidTr="00EE33F9">
        <w:tc>
          <w:tcPr>
            <w:tcW w:w="4500" w:type="dxa"/>
          </w:tcPr>
          <w:p w14:paraId="6F45EFFC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MN HOA MỘC LAN</w:t>
            </w:r>
          </w:p>
          <w:p w14:paraId="69148E5B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KHỐI MẪU GIÁO LỚN</w:t>
            </w:r>
          </w:p>
        </w:tc>
        <w:tc>
          <w:tcPr>
            <w:tcW w:w="9630" w:type="dxa"/>
          </w:tcPr>
          <w:p w14:paraId="54A623FB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11 </w:t>
            </w:r>
          </w:p>
          <w:p w14:paraId="367D8088" w14:textId="0FBC0207" w:rsidR="00476796" w:rsidRPr="00476796" w:rsidRDefault="00476796" w:rsidP="0047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Thời gian thực hiện: 5 tuần (từ ngày 30/10/2023 đến ngày 01/12/2023)</w:t>
            </w:r>
          </w:p>
        </w:tc>
      </w:tr>
    </w:tbl>
    <w:p w14:paraId="54ED0DAA" w14:textId="265115BF" w:rsidR="00476796" w:rsidRPr="00C73CF5" w:rsidRDefault="00476796" w:rsidP="00476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495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65"/>
        <w:gridCol w:w="2637"/>
        <w:gridCol w:w="24"/>
        <w:gridCol w:w="1960"/>
        <w:gridCol w:w="702"/>
        <w:gridCol w:w="2133"/>
        <w:gridCol w:w="284"/>
        <w:gridCol w:w="2906"/>
      </w:tblGrid>
      <w:tr w:rsidR="00476796" w:rsidRPr="00C73CF5" w14:paraId="758AB402" w14:textId="77777777" w:rsidTr="00476796">
        <w:tc>
          <w:tcPr>
            <w:tcW w:w="1277" w:type="dxa"/>
          </w:tcPr>
          <w:p w14:paraId="253209C0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36778" wp14:editId="4CF55676">
                      <wp:simplePos x="0" y="0"/>
                      <wp:positionH relativeFrom="column">
                        <wp:posOffset>-57101</wp:posOffset>
                      </wp:positionH>
                      <wp:positionV relativeFrom="paragraph">
                        <wp:posOffset>16650</wp:posOffset>
                      </wp:positionV>
                      <wp:extent cx="763675" cy="742950"/>
                      <wp:effectExtent l="0" t="0" r="17780" b="19050"/>
                      <wp:wrapNone/>
                      <wp:docPr id="6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6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B2F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4.5pt;margin-top:1.3pt;width:60.1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"/>
                  </w:pict>
                </mc:Fallback>
              </mc:AlternateConten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Tuần</w:t>
            </w:r>
          </w:p>
          <w:p w14:paraId="0BACE02C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220AE29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AC61AE2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033" w:type="dxa"/>
            <w:gridSpan w:val="2"/>
          </w:tcPr>
          <w:p w14:paraId="5D022E96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</w:t>
            </w:r>
          </w:p>
          <w:p w14:paraId="37C22335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Lớn lên bé thích làm nghề gì</w:t>
            </w:r>
          </w:p>
          <w:p w14:paraId="2DCD859E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(30/10-&gt;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3/11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2661" w:type="dxa"/>
            <w:gridSpan w:val="2"/>
          </w:tcPr>
          <w:p w14:paraId="408BBE50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</w:t>
            </w:r>
          </w:p>
          <w:p w14:paraId="4C10DA94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Nghề của người thân trong gia đình tôi</w:t>
            </w:r>
          </w:p>
          <w:p w14:paraId="3D9E3F99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(06/11- &gt;10/11)</w:t>
            </w:r>
          </w:p>
        </w:tc>
        <w:tc>
          <w:tcPr>
            <w:tcW w:w="2662" w:type="dxa"/>
            <w:gridSpan w:val="2"/>
          </w:tcPr>
          <w:p w14:paraId="7AFAB6A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III</w:t>
            </w:r>
          </w:p>
          <w:p w14:paraId="7F3D4DD3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Đồ dùng gia đình</w:t>
            </w:r>
          </w:p>
          <w:p w14:paraId="6DDF83EC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/11- &gt;17/11)</w:t>
            </w:r>
          </w:p>
        </w:tc>
        <w:tc>
          <w:tcPr>
            <w:tcW w:w="2417" w:type="dxa"/>
            <w:gridSpan w:val="2"/>
          </w:tcPr>
          <w:p w14:paraId="32D4E0B5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IV</w:t>
            </w:r>
          </w:p>
          <w:p w14:paraId="2BBD4FDB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Cô giáo của bé</w:t>
            </w:r>
          </w:p>
          <w:p w14:paraId="18AD3EB5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(20/11-&gt; 24/11)</w:t>
            </w:r>
          </w:p>
        </w:tc>
        <w:tc>
          <w:tcPr>
            <w:tcW w:w="2906" w:type="dxa"/>
          </w:tcPr>
          <w:p w14:paraId="494B576E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V</w:t>
            </w:r>
          </w:p>
          <w:p w14:paraId="6A660135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 toàn trong</w:t>
            </w:r>
          </w:p>
          <w:p w14:paraId="66493DD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 đình</w:t>
            </w:r>
          </w:p>
          <w:p w14:paraId="22D58CE3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/11-&gt;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/12)</w:t>
            </w:r>
          </w:p>
        </w:tc>
      </w:tr>
      <w:tr w:rsidR="00476796" w:rsidRPr="00C73CF5" w14:paraId="14C289D5" w14:textId="77777777" w:rsidTr="00476796">
        <w:tc>
          <w:tcPr>
            <w:tcW w:w="1277" w:type="dxa"/>
            <w:vAlign w:val="center"/>
          </w:tcPr>
          <w:p w14:paraId="65289EDF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3033" w:type="dxa"/>
            <w:gridSpan w:val="2"/>
          </w:tcPr>
          <w:p w14:paraId="6263AB73" w14:textId="46E49D05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Vẽ nghề mà bé thích (Đề tài) (Trang 9) </w:t>
            </w:r>
          </w:p>
          <w:p w14:paraId="43AA637B" w14:textId="28659894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1" w:type="dxa"/>
            <w:gridSpan w:val="2"/>
          </w:tcPr>
          <w:p w14:paraId="7AB73BA0" w14:textId="3F7CCD2F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Vẽ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ý thích.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(Trang 7)</w:t>
            </w:r>
          </w:p>
          <w:p w14:paraId="62775013" w14:textId="3FC70A56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2662" w:type="dxa"/>
            <w:gridSpan w:val="2"/>
          </w:tcPr>
          <w:p w14:paraId="1647D8EC" w14:textId="6EA82729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Nặn đồ dùng gia đình </w:t>
            </w:r>
            <w:r w:rsidRPr="00C73C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(Đề tài)</w:t>
            </w:r>
          </w:p>
          <w:p w14:paraId="521F29B0" w14:textId="7EC484C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  <w:gridSpan w:val="2"/>
          </w:tcPr>
          <w:p w14:paraId="02302337" w14:textId="6867A964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Vẽ chân dung cô giáo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(Đề tài) (Trang 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06" w:type="dxa"/>
          </w:tcPr>
          <w:p w14:paraId="5F09C474" w14:textId="6BDA43C8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Cắt dán đồ dùng gia đình. (Trang 19)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MT101)</w:t>
            </w:r>
          </w:p>
        </w:tc>
      </w:tr>
      <w:tr w:rsidR="00476796" w:rsidRPr="00C73CF5" w14:paraId="3343A988" w14:textId="77777777" w:rsidTr="00476796">
        <w:tc>
          <w:tcPr>
            <w:tcW w:w="1277" w:type="dxa"/>
            <w:vAlign w:val="center"/>
          </w:tcPr>
          <w:p w14:paraId="062E753E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3033" w:type="dxa"/>
            <w:gridSpan w:val="2"/>
          </w:tcPr>
          <w:p w14:paraId="3F547C3A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Lớn lên bé thích làm nghề gì?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(MT50)</w:t>
            </w:r>
          </w:p>
        </w:tc>
        <w:tc>
          <w:tcPr>
            <w:tcW w:w="2661" w:type="dxa"/>
            <w:gridSpan w:val="2"/>
          </w:tcPr>
          <w:p w14:paraId="272E9975" w14:textId="065BDEFC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Nghề của người thân trong gia đình bé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2662" w:type="dxa"/>
            <w:gridSpan w:val="2"/>
          </w:tcPr>
          <w:p w14:paraId="41C1F5EB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Một số đồ dùng gia đình</w:t>
            </w:r>
          </w:p>
        </w:tc>
        <w:tc>
          <w:tcPr>
            <w:tcW w:w="2417" w:type="dxa"/>
            <w:gridSpan w:val="2"/>
          </w:tcPr>
          <w:p w14:paraId="49041F19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Khám phá về nghề giáo viên</w:t>
            </w:r>
          </w:p>
        </w:tc>
        <w:tc>
          <w:tcPr>
            <w:tcW w:w="2906" w:type="dxa"/>
          </w:tcPr>
          <w:p w14:paraId="3E29DD0C" w14:textId="1159F3CC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Sự an toàn trong gia đình bé </w:t>
            </w:r>
          </w:p>
          <w:p w14:paraId="6711DC77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476796" w:rsidRPr="00C73CF5" w14:paraId="6D27D20A" w14:textId="77777777" w:rsidTr="00476796">
        <w:trPr>
          <w:trHeight w:val="922"/>
        </w:trPr>
        <w:tc>
          <w:tcPr>
            <w:tcW w:w="1277" w:type="dxa"/>
            <w:vAlign w:val="center"/>
          </w:tcPr>
          <w:p w14:paraId="45CB9A40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3033" w:type="dxa"/>
            <w:gridSpan w:val="2"/>
          </w:tcPr>
          <w:p w14:paraId="09880972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quen với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 chữ e, ê. </w:t>
            </w:r>
          </w:p>
          <w:p w14:paraId="42DF19E1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Bài 3: Vở Bé LQCCCV</w:t>
            </w:r>
          </w:p>
          <w:p w14:paraId="03F0A0D0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(PTVĐ: Lăn bóng bằng 2 tay và di chuyển theo bóng </w:t>
            </w:r>
          </w:p>
          <w:p w14:paraId="2EE96CE8" w14:textId="4155F765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TC: Sút bóng vào gôn)</w:t>
            </w:r>
          </w:p>
        </w:tc>
        <w:tc>
          <w:tcPr>
            <w:tcW w:w="2661" w:type="dxa"/>
            <w:gridSpan w:val="2"/>
          </w:tcPr>
          <w:p w14:paraId="31D85154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Ném xa bằng 2 tay– Chạy nhanh 15m. </w:t>
            </w:r>
          </w:p>
          <w:p w14:paraId="4C03CA16" w14:textId="52B4C168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Làm quen với nét cong hở phải, nét cong hở trái, xiên phải, xiên trái</w:t>
            </w: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  <w:t>)</w:t>
            </w:r>
          </w:p>
        </w:tc>
        <w:tc>
          <w:tcPr>
            <w:tcW w:w="2662" w:type="dxa"/>
            <w:gridSpan w:val="2"/>
          </w:tcPr>
          <w:p w14:paraId="43F33B0B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Làm quen chữ cái u, ư. </w:t>
            </w:r>
          </w:p>
          <w:p w14:paraId="652CE53E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(PTVĐ: Đi nối bàn chân tiến lùi)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MT2</w:t>
            </w:r>
          </w:p>
          <w:p w14:paraId="486C849C" w14:textId="066369F9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TC: Kéo co</w:t>
            </w:r>
          </w:p>
        </w:tc>
        <w:tc>
          <w:tcPr>
            <w:tcW w:w="2417" w:type="dxa"/>
            <w:gridSpan w:val="2"/>
          </w:tcPr>
          <w:p w14:paraId="055D3A8A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PTVĐ: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Bật sâu 45cm. </w:t>
            </w:r>
          </w:p>
          <w:p w14:paraId="649B69A4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Ném xa bằng 1 tay </w:t>
            </w:r>
          </w:p>
          <w:p w14:paraId="06282D9E" w14:textId="3930AA8B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Tập tô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chữ e, ê)</w:t>
            </w:r>
          </w:p>
        </w:tc>
        <w:tc>
          <w:tcPr>
            <w:tcW w:w="2906" w:type="dxa"/>
          </w:tcPr>
          <w:p w14:paraId="279AD690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vi-VN"/>
              </w:rPr>
              <w:t>Tập tô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  <w:t xml:space="preserve"> chữ u, ư </w:t>
            </w:r>
          </w:p>
          <w:p w14:paraId="7A2624BB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  <w:t>Bài 4: Vở Bé LQCCCV.</w:t>
            </w:r>
          </w:p>
          <w:p w14:paraId="245C12A5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(PTVĐ: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Đập và bắt bóng bằng 2 tay </w:t>
            </w:r>
          </w:p>
          <w:p w14:paraId="4E6AAAD0" w14:textId="7B440F64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TC: Sút bóng vào gôn)</w:t>
            </w:r>
          </w:p>
        </w:tc>
      </w:tr>
      <w:tr w:rsidR="00476796" w:rsidRPr="00C73CF5" w14:paraId="38F102BC" w14:textId="77777777" w:rsidTr="00476796">
        <w:tc>
          <w:tcPr>
            <w:tcW w:w="1277" w:type="dxa"/>
            <w:vAlign w:val="center"/>
          </w:tcPr>
          <w:p w14:paraId="2BB1B9BA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3033" w:type="dxa"/>
            <w:gridSpan w:val="2"/>
          </w:tcPr>
          <w:p w14:paraId="5C2EE438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Dạy trẻ NB chữ số 7, SL và số thứ tự trong phạm vi 7</w:t>
            </w:r>
          </w:p>
          <w:p w14:paraId="0DF61568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661" w:type="dxa"/>
            <w:gridSpan w:val="2"/>
          </w:tcPr>
          <w:p w14:paraId="34A00130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Tách 7 đối tượng ra 2 phần bằng các cách khác nhau.</w:t>
            </w:r>
          </w:p>
          <w:p w14:paraId="795A501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4: Tách nhóm đối tượng trong phạm vi 7</w:t>
            </w:r>
          </w:p>
        </w:tc>
        <w:tc>
          <w:tcPr>
            <w:tcW w:w="2662" w:type="dxa"/>
            <w:gridSpan w:val="2"/>
          </w:tcPr>
          <w:p w14:paraId="18BEC73D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8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Dạy trẻ NB chữ số 8, SL và số thứ tự trong phạm vi 8.</w:t>
            </w:r>
          </w:p>
          <w:p w14:paraId="69EE3D0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5: Thêm bớt trong phạm vi 8</w:t>
            </w:r>
          </w:p>
        </w:tc>
        <w:tc>
          <w:tcPr>
            <w:tcW w:w="2417" w:type="dxa"/>
            <w:gridSpan w:val="2"/>
          </w:tcPr>
          <w:p w14:paraId="73A76B5C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Tách 8 đối tượng ra 2 phần bằng các cách khác nhau.</w:t>
            </w:r>
          </w:p>
          <w:p w14:paraId="78CEAF5D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6: Gộp nhóm đối tượng trong phạm vi 8</w:t>
            </w:r>
          </w:p>
        </w:tc>
        <w:tc>
          <w:tcPr>
            <w:tcW w:w="2906" w:type="dxa"/>
          </w:tcPr>
          <w:p w14:paraId="2C2A883C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Dạy trẻ nhận biết thứ tự các ngày trong tuần </w:t>
            </w:r>
          </w:p>
          <w:p w14:paraId="76B92C9A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24: Nhận biết thời gian trong ngày.</w:t>
            </w:r>
          </w:p>
        </w:tc>
      </w:tr>
      <w:tr w:rsidR="00476796" w:rsidRPr="00C73CF5" w14:paraId="403AF63D" w14:textId="77777777" w:rsidTr="00476796">
        <w:tc>
          <w:tcPr>
            <w:tcW w:w="1277" w:type="dxa"/>
            <w:vAlign w:val="center"/>
          </w:tcPr>
          <w:p w14:paraId="1102CAA1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  <w:tc>
          <w:tcPr>
            <w:tcW w:w="3033" w:type="dxa"/>
            <w:gridSpan w:val="2"/>
          </w:tcPr>
          <w:p w14:paraId="33243E48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1076280D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Ước mơ của Tý </w:t>
            </w:r>
          </w:p>
          <w:p w14:paraId="1FEB30AC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3CF5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Sáng tác: Lưu Thị Ngọc Lễ</w:t>
            </w:r>
            <w:r w:rsidRPr="00C73CF5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1CB707EF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(ÂN: DH: Cô làm đẹp đường phố.  NH: Bố em làm bộ đội Hải quân)</w:t>
            </w:r>
          </w:p>
        </w:tc>
        <w:tc>
          <w:tcPr>
            <w:tcW w:w="2661" w:type="dxa"/>
            <w:gridSpan w:val="2"/>
          </w:tcPr>
          <w:p w14:paraId="34B8204F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16BC514A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Hát: Bé làm bao nhiêu nghề - Đỗ Thị Thanh Tâm </w:t>
            </w:r>
          </w:p>
          <w:p w14:paraId="51874E83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NH: Anh phi công ơi.</w:t>
            </w: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(Truyện: Bác sĩ chim)</w:t>
            </w:r>
          </w:p>
        </w:tc>
        <w:tc>
          <w:tcPr>
            <w:tcW w:w="2662" w:type="dxa"/>
            <w:gridSpan w:val="2"/>
          </w:tcPr>
          <w:p w14:paraId="4EDBCE2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617FC05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Cô giáo của con. </w:t>
            </w:r>
          </w:p>
          <w:p w14:paraId="7D01FF0C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(ÂN: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Hát: Nghĩ về cô giáo em. NH: Cô giáo miền xuôi)</w:t>
            </w:r>
          </w:p>
          <w:p w14:paraId="50A279D3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417" w:type="dxa"/>
            <w:gridSpan w:val="2"/>
          </w:tcPr>
          <w:p w14:paraId="04288745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21DA1FF6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Hát: Nghĩ về cô giáo em</w:t>
            </w:r>
          </w:p>
          <w:p w14:paraId="4808D531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NH: Cô giáo miền xuôi</w:t>
            </w:r>
          </w:p>
          <w:p w14:paraId="15E794D1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(VH: Thơ: Bát cơm ngày mùa)</w:t>
            </w:r>
          </w:p>
        </w:tc>
        <w:tc>
          <w:tcPr>
            <w:tcW w:w="2906" w:type="dxa"/>
          </w:tcPr>
          <w:p w14:paraId="7044CB7F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1A3FC279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Truyện: Vâng lời mẹ dặn </w:t>
            </w:r>
          </w:p>
          <w:p w14:paraId="1B144ED6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(ÂN: Hát: Cả nhà đều yêu </w:t>
            </w:r>
          </w:p>
          <w:p w14:paraId="75212807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NH: Ông cháu) </w:t>
            </w:r>
          </w:p>
          <w:p w14:paraId="14098EE7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4DBBFF38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476796" w:rsidRPr="00C73CF5" w14:paraId="3961482C" w14:textId="77777777" w:rsidTr="00476796"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14:paraId="31055568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7</w:t>
            </w:r>
          </w:p>
        </w:tc>
        <w:tc>
          <w:tcPr>
            <w:tcW w:w="3033" w:type="dxa"/>
            <w:gridSpan w:val="2"/>
            <w:tcBorders>
              <w:bottom w:val="single" w:sz="4" w:space="0" w:color="000000" w:themeColor="text1"/>
            </w:tcBorders>
          </w:tcPr>
          <w:p w14:paraId="34AA490E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nhận biết chữ số 7, số lượng và số thứ tự trong phạm vi 7</w:t>
            </w:r>
          </w:p>
        </w:tc>
        <w:tc>
          <w:tcPr>
            <w:tcW w:w="2661" w:type="dxa"/>
            <w:gridSpan w:val="2"/>
            <w:tcBorders>
              <w:bottom w:val="single" w:sz="4" w:space="0" w:color="000000" w:themeColor="text1"/>
            </w:tcBorders>
          </w:tcPr>
          <w:p w14:paraId="03C16280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Ôn truyện Bác sĩ chim </w:t>
            </w:r>
          </w:p>
        </w:tc>
        <w:tc>
          <w:tcPr>
            <w:tcW w:w="2662" w:type="dxa"/>
            <w:gridSpan w:val="2"/>
            <w:tcBorders>
              <w:bottom w:val="single" w:sz="4" w:space="0" w:color="000000" w:themeColor="text1"/>
            </w:tcBorders>
          </w:tcPr>
          <w:p w14:paraId="2CEC75C2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nhận biết chữ số 8, số lượng và số thứ tự trong phạm vi 8.</w:t>
            </w:r>
          </w:p>
        </w:tc>
        <w:tc>
          <w:tcPr>
            <w:tcW w:w="2417" w:type="dxa"/>
            <w:gridSpan w:val="2"/>
            <w:tcBorders>
              <w:bottom w:val="single" w:sz="4" w:space="0" w:color="000000" w:themeColor="text1"/>
            </w:tcBorders>
          </w:tcPr>
          <w:p w14:paraId="066E623B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Rèn kỹ năng lau nhà.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53BB213D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906" w:type="dxa"/>
            <w:tcBorders>
              <w:bottom w:val="single" w:sz="4" w:space="0" w:color="000000" w:themeColor="text1"/>
            </w:tcBorders>
          </w:tcPr>
          <w:p w14:paraId="4CF6F6A7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Rèn kỹ năng chuẩn bị đồ ăn nhẹ.</w:t>
            </w:r>
          </w:p>
        </w:tc>
      </w:tr>
      <w:tr w:rsidR="00476796" w:rsidRPr="00C73CF5" w14:paraId="7A66DF5A" w14:textId="77777777" w:rsidTr="00476796">
        <w:tc>
          <w:tcPr>
            <w:tcW w:w="1277" w:type="dxa"/>
            <w:tcBorders>
              <w:right w:val="nil"/>
            </w:tcBorders>
          </w:tcPr>
          <w:p w14:paraId="641AA237" w14:textId="77777777" w:rsidR="00476796" w:rsidRPr="00C73CF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MTĐG: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CCDF6D6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ĐH: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4836E4C" w14:textId="0D861828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TC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        Đón trẻ: 85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312B2B82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 25,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67,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76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6030E228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Ăn ngủ - vs: 7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, 12</w:t>
            </w:r>
          </w:p>
        </w:tc>
        <w:tc>
          <w:tcPr>
            <w:tcW w:w="3190" w:type="dxa"/>
            <w:gridSpan w:val="2"/>
            <w:tcBorders>
              <w:left w:val="nil"/>
            </w:tcBorders>
          </w:tcPr>
          <w:p w14:paraId="4E6100C2" w14:textId="77777777" w:rsidR="00476796" w:rsidRPr="00C73CF5" w:rsidRDefault="00476796" w:rsidP="004767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HĐC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 2,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78,89</w:t>
            </w:r>
          </w:p>
        </w:tc>
      </w:tr>
    </w:tbl>
    <w:p w14:paraId="58617A66" w14:textId="254EAE42" w:rsidR="00502608" w:rsidRDefault="00502608"/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6566B3" w:rsidRPr="008D6985" w14:paraId="451882A6" w14:textId="77777777" w:rsidTr="00EE33F9">
        <w:tc>
          <w:tcPr>
            <w:tcW w:w="4500" w:type="dxa"/>
          </w:tcPr>
          <w:p w14:paraId="3C7E8862" w14:textId="77777777" w:rsidR="006566B3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KHỐI MẪU GIÁO LỚN</w:t>
            </w:r>
          </w:p>
          <w:p w14:paraId="122ABBEC" w14:textId="3EE05351" w:rsidR="006566B3" w:rsidRPr="008D698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MẪU GIÁO LỚN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9630" w:type="dxa"/>
          </w:tcPr>
          <w:p w14:paraId="0C780203" w14:textId="77777777" w:rsidR="006566B3" w:rsidRPr="008D698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11 </w:t>
            </w:r>
          </w:p>
          <w:p w14:paraId="72F1E62F" w14:textId="77777777" w:rsidR="006566B3" w:rsidRPr="00476796" w:rsidRDefault="006566B3" w:rsidP="00EE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Thời gian thực hiện: 5 tuần (từ ngày 30/10/2023 đến ngày 01/12/2023)</w:t>
            </w:r>
          </w:p>
        </w:tc>
      </w:tr>
    </w:tbl>
    <w:p w14:paraId="5858F198" w14:textId="77777777" w:rsidR="006566B3" w:rsidRPr="00C73CF5" w:rsidRDefault="006566B3" w:rsidP="006566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495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65"/>
        <w:gridCol w:w="2637"/>
        <w:gridCol w:w="24"/>
        <w:gridCol w:w="1960"/>
        <w:gridCol w:w="702"/>
        <w:gridCol w:w="2133"/>
        <w:gridCol w:w="284"/>
        <w:gridCol w:w="2906"/>
      </w:tblGrid>
      <w:tr w:rsidR="006566B3" w:rsidRPr="00C73CF5" w14:paraId="155272A1" w14:textId="77777777" w:rsidTr="00EE33F9">
        <w:tc>
          <w:tcPr>
            <w:tcW w:w="1277" w:type="dxa"/>
          </w:tcPr>
          <w:p w14:paraId="67394582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93963" wp14:editId="0C7B506D">
                      <wp:simplePos x="0" y="0"/>
                      <wp:positionH relativeFrom="column">
                        <wp:posOffset>-57101</wp:posOffset>
                      </wp:positionH>
                      <wp:positionV relativeFrom="paragraph">
                        <wp:posOffset>16650</wp:posOffset>
                      </wp:positionV>
                      <wp:extent cx="763675" cy="742950"/>
                      <wp:effectExtent l="0" t="0" r="17780" b="19050"/>
                      <wp:wrapNone/>
                      <wp:docPr id="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6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957C" id="AutoShape 100" o:spid="_x0000_s1026" type="#_x0000_t32" style="position:absolute;margin-left:-4.5pt;margin-top:1.3pt;width:60.1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"/>
                  </w:pict>
                </mc:Fallback>
              </mc:AlternateConten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Tuần</w:t>
            </w:r>
          </w:p>
          <w:p w14:paraId="1B2C7EA5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503416F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8F1E95C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033" w:type="dxa"/>
            <w:gridSpan w:val="2"/>
          </w:tcPr>
          <w:p w14:paraId="33924471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</w:t>
            </w:r>
          </w:p>
          <w:p w14:paraId="0D586A9C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Lớn lên bé thích làm nghề gì</w:t>
            </w:r>
          </w:p>
          <w:p w14:paraId="13FEA80F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(30/10-&gt;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3/11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2661" w:type="dxa"/>
            <w:gridSpan w:val="2"/>
          </w:tcPr>
          <w:p w14:paraId="2B820292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</w:t>
            </w:r>
          </w:p>
          <w:p w14:paraId="35A95A94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Nghề của người thân trong gia đình tôi</w:t>
            </w:r>
          </w:p>
          <w:p w14:paraId="3D04BACE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(06/11- &gt;10/11)</w:t>
            </w:r>
          </w:p>
        </w:tc>
        <w:tc>
          <w:tcPr>
            <w:tcW w:w="2662" w:type="dxa"/>
            <w:gridSpan w:val="2"/>
          </w:tcPr>
          <w:p w14:paraId="797F3EE8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III</w:t>
            </w:r>
          </w:p>
          <w:p w14:paraId="219D54D3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Đồ dùng gia đình</w:t>
            </w:r>
          </w:p>
          <w:p w14:paraId="2BCBF6F3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1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/11- &gt;17/11)</w:t>
            </w:r>
          </w:p>
        </w:tc>
        <w:tc>
          <w:tcPr>
            <w:tcW w:w="2417" w:type="dxa"/>
            <w:gridSpan w:val="2"/>
          </w:tcPr>
          <w:p w14:paraId="4ACD8904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IV</w:t>
            </w:r>
          </w:p>
          <w:p w14:paraId="4A0E35E5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Cô giáo của bé</w:t>
            </w:r>
          </w:p>
          <w:p w14:paraId="1E366B0F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(20/11-&gt; 24/11)</w:t>
            </w:r>
          </w:p>
        </w:tc>
        <w:tc>
          <w:tcPr>
            <w:tcW w:w="2906" w:type="dxa"/>
          </w:tcPr>
          <w:p w14:paraId="28B5E243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V</w:t>
            </w:r>
          </w:p>
          <w:p w14:paraId="64B5E693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An toàn trong</w:t>
            </w:r>
          </w:p>
          <w:p w14:paraId="315B851F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gia đình</w:t>
            </w:r>
          </w:p>
          <w:p w14:paraId="1F0EC96F" w14:textId="77777777" w:rsidR="006566B3" w:rsidRPr="00685DB0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(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/11-&gt;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01</w:t>
            </w:r>
            <w:r w:rsidRPr="00685DB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/12)</w:t>
            </w:r>
          </w:p>
        </w:tc>
      </w:tr>
      <w:tr w:rsidR="006566B3" w:rsidRPr="00C73CF5" w14:paraId="6E1E8FD1" w14:textId="77777777" w:rsidTr="00EE33F9">
        <w:tc>
          <w:tcPr>
            <w:tcW w:w="1277" w:type="dxa"/>
            <w:vAlign w:val="center"/>
          </w:tcPr>
          <w:p w14:paraId="17045306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3033" w:type="dxa"/>
            <w:gridSpan w:val="2"/>
          </w:tcPr>
          <w:p w14:paraId="1BF1BA10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Vẽ nghề mà bé thích (Đề tài) (Trang 9) </w:t>
            </w:r>
          </w:p>
          <w:p w14:paraId="237BCA16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1" w:type="dxa"/>
            <w:gridSpan w:val="2"/>
          </w:tcPr>
          <w:p w14:paraId="5F047266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Vẽ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ý thích.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(Trang 7)</w:t>
            </w:r>
          </w:p>
          <w:p w14:paraId="48A5AD0A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2662" w:type="dxa"/>
            <w:gridSpan w:val="2"/>
          </w:tcPr>
          <w:p w14:paraId="16EC2763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Nặn đồ dùng gia đình </w:t>
            </w:r>
            <w:r w:rsidRPr="00C73C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(Đề tài)</w:t>
            </w:r>
          </w:p>
          <w:p w14:paraId="7CAFB0C4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  <w:gridSpan w:val="2"/>
          </w:tcPr>
          <w:p w14:paraId="7B1D4B0E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Vẽ chân dung cô giáo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(Đề tài) (Trang 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06" w:type="dxa"/>
          </w:tcPr>
          <w:p w14:paraId="2DD56208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Cắt dán đồ dùng gia đình. (Trang 19)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MT101)</w:t>
            </w:r>
          </w:p>
        </w:tc>
      </w:tr>
      <w:tr w:rsidR="006566B3" w:rsidRPr="00C73CF5" w14:paraId="065F1C6A" w14:textId="77777777" w:rsidTr="00EE33F9">
        <w:tc>
          <w:tcPr>
            <w:tcW w:w="1277" w:type="dxa"/>
            <w:vAlign w:val="center"/>
          </w:tcPr>
          <w:p w14:paraId="258026A2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3033" w:type="dxa"/>
            <w:gridSpan w:val="2"/>
          </w:tcPr>
          <w:p w14:paraId="4056E94C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Lớn lên bé thích làm nghề gì?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(MT50)</w:t>
            </w:r>
          </w:p>
        </w:tc>
        <w:tc>
          <w:tcPr>
            <w:tcW w:w="2661" w:type="dxa"/>
            <w:gridSpan w:val="2"/>
          </w:tcPr>
          <w:p w14:paraId="6140D748" w14:textId="15617E78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Nghề của người thân trong gia đình bé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. </w:t>
            </w:r>
          </w:p>
        </w:tc>
        <w:tc>
          <w:tcPr>
            <w:tcW w:w="2662" w:type="dxa"/>
            <w:gridSpan w:val="2"/>
          </w:tcPr>
          <w:p w14:paraId="0F8FDAB9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Một số đồ dùng gia đình</w:t>
            </w:r>
          </w:p>
        </w:tc>
        <w:tc>
          <w:tcPr>
            <w:tcW w:w="2417" w:type="dxa"/>
            <w:gridSpan w:val="2"/>
          </w:tcPr>
          <w:p w14:paraId="1CC69E76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Khám phá về nghề giáo viên</w:t>
            </w:r>
          </w:p>
        </w:tc>
        <w:tc>
          <w:tcPr>
            <w:tcW w:w="2906" w:type="dxa"/>
          </w:tcPr>
          <w:p w14:paraId="0AB9D1A3" w14:textId="041E3199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Sự an toàn trong gia đình bé</w:t>
            </w:r>
            <w:r w:rsidR="00040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5AC199B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6566B3" w:rsidRPr="00C73CF5" w14:paraId="0D1F405B" w14:textId="77777777" w:rsidTr="00EE33F9">
        <w:trPr>
          <w:trHeight w:val="922"/>
        </w:trPr>
        <w:tc>
          <w:tcPr>
            <w:tcW w:w="1277" w:type="dxa"/>
            <w:vAlign w:val="center"/>
          </w:tcPr>
          <w:p w14:paraId="09D1BE77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3033" w:type="dxa"/>
            <w:gridSpan w:val="2"/>
          </w:tcPr>
          <w:p w14:paraId="4E84984C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quen với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 chữ e, ê. </w:t>
            </w:r>
          </w:p>
          <w:p w14:paraId="4FD376DF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Bài 3: Vở Bé LQCCCV</w:t>
            </w:r>
          </w:p>
          <w:p w14:paraId="7E842BFD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(PTVĐ: Lăn bóng bằng 2 tay và di chuyển theo bóng </w:t>
            </w:r>
          </w:p>
          <w:p w14:paraId="2F988717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TC: Sút bóng vào gôn)</w:t>
            </w:r>
          </w:p>
        </w:tc>
        <w:tc>
          <w:tcPr>
            <w:tcW w:w="2661" w:type="dxa"/>
            <w:gridSpan w:val="2"/>
          </w:tcPr>
          <w:p w14:paraId="098352B4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Ném xa bằng 2 tay– Chạy nhanh 15m. </w:t>
            </w:r>
          </w:p>
          <w:p w14:paraId="0E087299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Làm quen với nét cong hở phải, nét cong hở trái, xiên phải, xiên trái</w:t>
            </w: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  <w:t>)</w:t>
            </w:r>
          </w:p>
        </w:tc>
        <w:tc>
          <w:tcPr>
            <w:tcW w:w="2662" w:type="dxa"/>
            <w:gridSpan w:val="2"/>
          </w:tcPr>
          <w:p w14:paraId="75211BB0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LQCC: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Làm quen chữ cái u, ư. </w:t>
            </w:r>
          </w:p>
          <w:p w14:paraId="1230336A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(PTVĐ: Đi nối bàn chân tiến lùi)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MT2</w:t>
            </w:r>
          </w:p>
          <w:p w14:paraId="5E312260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TC: Kéo co</w:t>
            </w:r>
          </w:p>
        </w:tc>
        <w:tc>
          <w:tcPr>
            <w:tcW w:w="2417" w:type="dxa"/>
            <w:gridSpan w:val="2"/>
          </w:tcPr>
          <w:p w14:paraId="1E00B7E9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PTVĐ: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Bật sâu 45cm. </w:t>
            </w:r>
          </w:p>
          <w:p w14:paraId="1C9C22DD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Ném xa bằng 1 tay </w:t>
            </w:r>
          </w:p>
          <w:p w14:paraId="2CF23B1F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Tập tô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PT"/>
              </w:rPr>
              <w:t xml:space="preserve"> chữ e, ê)</w:t>
            </w:r>
          </w:p>
        </w:tc>
        <w:tc>
          <w:tcPr>
            <w:tcW w:w="2906" w:type="dxa"/>
          </w:tcPr>
          <w:p w14:paraId="63D2EEFF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vi-VN"/>
              </w:rPr>
              <w:t>Tập tô</w:t>
            </w: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  <w:t xml:space="preserve"> chữ u, ư </w:t>
            </w:r>
          </w:p>
          <w:p w14:paraId="2E27AB91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pt-PT"/>
              </w:rPr>
              <w:t>Bài 4: Vở Bé LQCCCV.</w:t>
            </w:r>
          </w:p>
          <w:p w14:paraId="42EDA7FA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(PTVĐ: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Đập và bắt bóng bằng 2 tay </w:t>
            </w:r>
          </w:p>
          <w:p w14:paraId="3251F48B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TC: Sút bóng vào gôn)</w:t>
            </w:r>
          </w:p>
        </w:tc>
      </w:tr>
      <w:tr w:rsidR="006566B3" w:rsidRPr="00C73CF5" w14:paraId="1454F692" w14:textId="77777777" w:rsidTr="00EE33F9">
        <w:tc>
          <w:tcPr>
            <w:tcW w:w="1277" w:type="dxa"/>
            <w:vAlign w:val="center"/>
          </w:tcPr>
          <w:p w14:paraId="02F49DF5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3033" w:type="dxa"/>
            <w:gridSpan w:val="2"/>
          </w:tcPr>
          <w:p w14:paraId="7D5C6AA2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: Dạy trẻ NB chữ số 7, SL và số thứ tự trong phạm vi 7</w:t>
            </w:r>
          </w:p>
          <w:p w14:paraId="5D73D69E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661" w:type="dxa"/>
            <w:gridSpan w:val="2"/>
          </w:tcPr>
          <w:p w14:paraId="3FFD4F6E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LQVT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Tách 7 đối tượng ra 2 phần bằng các cách khác nhau.</w:t>
            </w:r>
          </w:p>
          <w:p w14:paraId="73DCF53E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4: Tách nhóm đối tượng trong phạm vi 7</w:t>
            </w:r>
          </w:p>
        </w:tc>
        <w:tc>
          <w:tcPr>
            <w:tcW w:w="2662" w:type="dxa"/>
            <w:gridSpan w:val="2"/>
          </w:tcPr>
          <w:p w14:paraId="7EB933E5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8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Dạy trẻ NB chữ số 8, SL và số thứ tự trong phạm vi 8.</w:t>
            </w:r>
          </w:p>
          <w:p w14:paraId="2208D972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5: Thêm bớt trong phạm vi 8</w:t>
            </w:r>
          </w:p>
        </w:tc>
        <w:tc>
          <w:tcPr>
            <w:tcW w:w="2417" w:type="dxa"/>
            <w:gridSpan w:val="2"/>
          </w:tcPr>
          <w:p w14:paraId="488AAAA1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Tách 8 đối tượng ra 2 phần bằng các cách khác nhau.</w:t>
            </w:r>
          </w:p>
          <w:p w14:paraId="0AC0AF85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6: Gộp nhóm đối tượng trong phạm vi 8</w:t>
            </w:r>
          </w:p>
        </w:tc>
        <w:tc>
          <w:tcPr>
            <w:tcW w:w="2906" w:type="dxa"/>
          </w:tcPr>
          <w:p w14:paraId="1D1A2A4E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Dạy trẻ nhận biết thứ tự các ngày trong tuần </w:t>
            </w:r>
          </w:p>
          <w:p w14:paraId="0FD5B387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TCHT: Bài 24: Nhận biết thời gian trong ngày.</w:t>
            </w:r>
          </w:p>
        </w:tc>
      </w:tr>
      <w:tr w:rsidR="006566B3" w:rsidRPr="00C73CF5" w14:paraId="01B07E2D" w14:textId="77777777" w:rsidTr="00EE33F9">
        <w:tc>
          <w:tcPr>
            <w:tcW w:w="1277" w:type="dxa"/>
            <w:vAlign w:val="center"/>
          </w:tcPr>
          <w:p w14:paraId="1A83FF2E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  <w:tc>
          <w:tcPr>
            <w:tcW w:w="3033" w:type="dxa"/>
            <w:gridSpan w:val="2"/>
          </w:tcPr>
          <w:p w14:paraId="54E14DC5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62715209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Ước mơ của Tý </w:t>
            </w:r>
          </w:p>
          <w:p w14:paraId="30650A72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3CF5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Sáng tác: Lưu Thị Ngọc Lễ</w:t>
            </w:r>
            <w:r w:rsidRPr="00C73CF5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F4E95D3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(ÂN: DH: Cô làm đẹp đường phố.  NH: Bố em làm bộ đội Hải quân)</w:t>
            </w:r>
          </w:p>
        </w:tc>
        <w:tc>
          <w:tcPr>
            <w:tcW w:w="2661" w:type="dxa"/>
            <w:gridSpan w:val="2"/>
          </w:tcPr>
          <w:p w14:paraId="74D69465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6707D13D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Hát: Bé làm bao nhiêu nghề - Đỗ Thị Thanh Tâm </w:t>
            </w:r>
          </w:p>
          <w:p w14:paraId="31F2F664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NH: Anh phi công ơi.</w:t>
            </w: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(Truyện: Bác sĩ chim)</w:t>
            </w:r>
          </w:p>
        </w:tc>
        <w:tc>
          <w:tcPr>
            <w:tcW w:w="2662" w:type="dxa"/>
            <w:gridSpan w:val="2"/>
          </w:tcPr>
          <w:p w14:paraId="50E31D03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33DCEF41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Cô giáo của con. </w:t>
            </w:r>
          </w:p>
          <w:p w14:paraId="3DD3716C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(ÂN: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Hát: Nghĩ về cô giáo em. NH: Cô giáo miền xuôi)</w:t>
            </w:r>
          </w:p>
          <w:p w14:paraId="73B309C8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417" w:type="dxa"/>
            <w:gridSpan w:val="2"/>
          </w:tcPr>
          <w:p w14:paraId="368B3DC9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16CE12E0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Hát: Nghĩ về cô giáo em</w:t>
            </w:r>
          </w:p>
          <w:p w14:paraId="7AB6E075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NH: Cô giáo miền xuôi</w:t>
            </w:r>
          </w:p>
          <w:p w14:paraId="54CDD47A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(VH: Thơ: Bát cơm ngày mùa)</w:t>
            </w:r>
          </w:p>
        </w:tc>
        <w:tc>
          <w:tcPr>
            <w:tcW w:w="2906" w:type="dxa"/>
          </w:tcPr>
          <w:p w14:paraId="775D1C6A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4A181561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Truyện: Vâng lời mẹ dặn </w:t>
            </w:r>
          </w:p>
          <w:p w14:paraId="18F90248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(ÂN: Hát: Cả nhà đều yêu </w:t>
            </w:r>
          </w:p>
          <w:p w14:paraId="23D9480B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NH: Ông cháu) </w:t>
            </w:r>
          </w:p>
          <w:p w14:paraId="61AD9733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B8E6B1F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6566B3" w:rsidRPr="00C73CF5" w14:paraId="42457819" w14:textId="77777777" w:rsidTr="00EE33F9"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14:paraId="6AE525C3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7</w:t>
            </w:r>
          </w:p>
        </w:tc>
        <w:tc>
          <w:tcPr>
            <w:tcW w:w="3033" w:type="dxa"/>
            <w:gridSpan w:val="2"/>
            <w:tcBorders>
              <w:bottom w:val="single" w:sz="4" w:space="0" w:color="000000" w:themeColor="text1"/>
            </w:tcBorders>
          </w:tcPr>
          <w:p w14:paraId="73E6AA7E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nhận biết chữ số 7, số lượng và số thứ tự trong phạm vi 7</w:t>
            </w:r>
          </w:p>
        </w:tc>
        <w:tc>
          <w:tcPr>
            <w:tcW w:w="2661" w:type="dxa"/>
            <w:gridSpan w:val="2"/>
            <w:tcBorders>
              <w:bottom w:val="single" w:sz="4" w:space="0" w:color="000000" w:themeColor="text1"/>
            </w:tcBorders>
          </w:tcPr>
          <w:p w14:paraId="73278FE4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Ôn truyện Bác sĩ chim </w:t>
            </w:r>
          </w:p>
        </w:tc>
        <w:tc>
          <w:tcPr>
            <w:tcW w:w="2662" w:type="dxa"/>
            <w:gridSpan w:val="2"/>
            <w:tcBorders>
              <w:bottom w:val="single" w:sz="4" w:space="0" w:color="000000" w:themeColor="text1"/>
            </w:tcBorders>
          </w:tcPr>
          <w:p w14:paraId="4FC8223A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nhận biết chữ số 8, số lượng và số thứ tự trong phạm vi 8.</w:t>
            </w:r>
          </w:p>
        </w:tc>
        <w:tc>
          <w:tcPr>
            <w:tcW w:w="2417" w:type="dxa"/>
            <w:gridSpan w:val="2"/>
            <w:tcBorders>
              <w:bottom w:val="single" w:sz="4" w:space="0" w:color="000000" w:themeColor="text1"/>
            </w:tcBorders>
          </w:tcPr>
          <w:p w14:paraId="4BD5E369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Rèn kỹ năng lau nhà.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78212E7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906" w:type="dxa"/>
            <w:tcBorders>
              <w:bottom w:val="single" w:sz="4" w:space="0" w:color="000000" w:themeColor="text1"/>
            </w:tcBorders>
          </w:tcPr>
          <w:p w14:paraId="041C0702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Rèn kỹ năng chuẩn bị đồ ăn nhẹ.</w:t>
            </w:r>
          </w:p>
        </w:tc>
      </w:tr>
      <w:tr w:rsidR="006566B3" w:rsidRPr="00C73CF5" w14:paraId="7640F3E3" w14:textId="77777777" w:rsidTr="00EE33F9">
        <w:tc>
          <w:tcPr>
            <w:tcW w:w="1277" w:type="dxa"/>
            <w:tcBorders>
              <w:right w:val="nil"/>
            </w:tcBorders>
          </w:tcPr>
          <w:p w14:paraId="7E1D1C89" w14:textId="77777777" w:rsidR="006566B3" w:rsidRPr="00C73CF5" w:rsidRDefault="006566B3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MTĐG: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DDCC295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ĐH: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5921B00F" w14:textId="42EA80E5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TC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        Đón trẻ: 85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7C6C18CC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 25,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67,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76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5A0032C8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Ăn ngủ - vs: 7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, 12</w:t>
            </w:r>
          </w:p>
        </w:tc>
        <w:tc>
          <w:tcPr>
            <w:tcW w:w="3190" w:type="dxa"/>
            <w:gridSpan w:val="2"/>
            <w:tcBorders>
              <w:left w:val="nil"/>
            </w:tcBorders>
          </w:tcPr>
          <w:p w14:paraId="54A9196B" w14:textId="77777777" w:rsidR="006566B3" w:rsidRPr="00C73CF5" w:rsidRDefault="006566B3" w:rsidP="00EE3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HĐC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 2,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78,89</w:t>
            </w:r>
          </w:p>
        </w:tc>
      </w:tr>
    </w:tbl>
    <w:p w14:paraId="567FE893" w14:textId="77777777" w:rsidR="006566B3" w:rsidRDefault="006566B3"/>
    <w:sectPr w:rsidR="006566B3" w:rsidSect="00476796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6"/>
    <w:rsid w:val="00040E94"/>
    <w:rsid w:val="00476796"/>
    <w:rsid w:val="00502608"/>
    <w:rsid w:val="006566B3"/>
    <w:rsid w:val="006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FCA"/>
  <w15:chartTrackingRefBased/>
  <w15:docId w15:val="{28D3A53C-CCDA-43A7-89A3-A41D52D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76796"/>
    <w:rPr>
      <w:i/>
      <w:iCs/>
    </w:rPr>
  </w:style>
  <w:style w:type="character" w:styleId="Strong">
    <w:name w:val="Strong"/>
    <w:basedOn w:val="DefaultParagraphFont"/>
    <w:uiPriority w:val="22"/>
    <w:qFormat/>
    <w:rsid w:val="0047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2023-10-19T14:50:00Z</dcterms:created>
  <dcterms:modified xsi:type="dcterms:W3CDTF">2023-10-19T15:12:00Z</dcterms:modified>
</cp:coreProperties>
</file>