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DE" w:rsidRPr="009673DE" w:rsidRDefault="009673DE" w:rsidP="009673DE">
      <w:pPr>
        <w:spacing w:after="0" w:line="240" w:lineRule="auto"/>
        <w:rPr>
          <w:rFonts w:eastAsia="Times New Roman"/>
          <w:sz w:val="40"/>
          <w:szCs w:val="40"/>
        </w:rPr>
      </w:pPr>
      <w:proofErr w:type="spellStart"/>
      <w:r w:rsidRPr="009673DE">
        <w:rPr>
          <w:rFonts w:eastAsia="Times New Roman"/>
          <w:sz w:val="40"/>
          <w:szCs w:val="40"/>
        </w:rPr>
        <w:t>Anh</w:t>
      </w:r>
      <w:proofErr w:type="spellEnd"/>
      <w:r w:rsidRPr="009673DE">
        <w:rPr>
          <w:rFonts w:eastAsia="Times New Roman"/>
          <w:sz w:val="40"/>
          <w:szCs w:val="40"/>
        </w:rPr>
        <w:t xml:space="preserve"> phi </w:t>
      </w:r>
      <w:proofErr w:type="spellStart"/>
      <w:r w:rsidRPr="009673DE">
        <w:rPr>
          <w:rFonts w:eastAsia="Times New Roman"/>
          <w:sz w:val="40"/>
          <w:szCs w:val="40"/>
        </w:rPr>
        <w:t>công</w:t>
      </w:r>
      <w:proofErr w:type="spellEnd"/>
      <w:r w:rsidRPr="009673DE">
        <w:rPr>
          <w:rFonts w:eastAsia="Times New Roman"/>
          <w:sz w:val="40"/>
          <w:szCs w:val="40"/>
        </w:rPr>
        <w:t xml:space="preserve"> </w:t>
      </w:r>
      <w:proofErr w:type="spellStart"/>
      <w:r w:rsidRPr="009673DE">
        <w:rPr>
          <w:rFonts w:eastAsia="Times New Roman"/>
          <w:sz w:val="40"/>
          <w:szCs w:val="40"/>
        </w:rPr>
        <w:t>ơi</w:t>
      </w:r>
      <w:proofErr w:type="spellEnd"/>
    </w:p>
    <w:p w:rsidR="009673DE" w:rsidRPr="009673DE" w:rsidRDefault="009673DE" w:rsidP="009673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phi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công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ơi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!</w:t>
      </w:r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bay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trên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trời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nghiêng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đôi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cánh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bóng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như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gương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soi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vòng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liệng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bay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trên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xa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vời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proofErr w:type="gram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vòng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liệng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giữ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yên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bầu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trời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proofErr w:type="gramEnd"/>
    </w:p>
    <w:p w:rsidR="009673DE" w:rsidRPr="009673DE" w:rsidRDefault="009673DE" w:rsidP="009673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proofErr w:type="spellStart"/>
      <w:proofErr w:type="gram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Em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thích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bầu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trời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đang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bay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đó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proofErr w:type="gram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proofErr w:type="gram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Tối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có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ông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trăng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khi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mờ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khi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tỏ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proofErr w:type="gram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proofErr w:type="gram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Mưa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có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cầu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vồng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ánh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xanh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ánh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đỏ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proofErr w:type="gram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proofErr w:type="gram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Em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thích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bầu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trời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phi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công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ơi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proofErr w:type="gramEnd"/>
    </w:p>
    <w:p w:rsidR="009673DE" w:rsidRPr="009673DE" w:rsidRDefault="009673DE" w:rsidP="009673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proofErr w:type="gram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Mai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đây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em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lớn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em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làm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phi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công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proofErr w:type="gram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  <w:t xml:space="preserve">Bay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cao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hơn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nữa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ơi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biết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không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.</w:t>
      </w:r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Em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thích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bầu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trời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phi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công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ơi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!</w:t>
      </w:r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Em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thích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bầu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trời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anh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phi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công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ơi</w:t>
      </w:r>
      <w:proofErr w:type="spellEnd"/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t>!</w:t>
      </w:r>
    </w:p>
    <w:p w:rsidR="009673DE" w:rsidRPr="009673DE" w:rsidRDefault="009673DE" w:rsidP="009673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r w:rsidRPr="009673DE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9673DE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Xuân</w:t>
      </w:r>
      <w:proofErr w:type="spellEnd"/>
      <w:r w:rsidRPr="009673DE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 </w:t>
      </w:r>
      <w:proofErr w:type="spellStart"/>
      <w:r w:rsidRPr="009673DE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Giao</w:t>
      </w:r>
      <w:proofErr w:type="spellEnd"/>
    </w:p>
    <w:p w:rsidR="00C35B4A" w:rsidRDefault="00C35B4A"/>
    <w:sectPr w:rsidR="00C35B4A" w:rsidSect="00C3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3DE"/>
    <w:rsid w:val="00204C07"/>
    <w:rsid w:val="009673DE"/>
    <w:rsid w:val="00C3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3D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7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Chay</dc:creator>
  <cp:lastModifiedBy>Viet Chay</cp:lastModifiedBy>
  <cp:revision>1</cp:revision>
  <dcterms:created xsi:type="dcterms:W3CDTF">2021-10-25T02:54:00Z</dcterms:created>
  <dcterms:modified xsi:type="dcterms:W3CDTF">2021-10-25T02:54:00Z</dcterms:modified>
</cp:coreProperties>
</file>