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87"/>
        <w:tblW w:w="11130" w:type="dxa"/>
        <w:tblLook w:val="04A0" w:firstRow="1" w:lastRow="0" w:firstColumn="1" w:lastColumn="0" w:noHBand="0" w:noVBand="1"/>
      </w:tblPr>
      <w:tblGrid>
        <w:gridCol w:w="854"/>
        <w:gridCol w:w="748"/>
        <w:gridCol w:w="629"/>
        <w:gridCol w:w="689"/>
        <w:gridCol w:w="1243"/>
        <w:gridCol w:w="5051"/>
        <w:gridCol w:w="377"/>
        <w:gridCol w:w="186"/>
        <w:gridCol w:w="130"/>
        <w:gridCol w:w="725"/>
        <w:gridCol w:w="447"/>
        <w:gridCol w:w="51"/>
      </w:tblGrid>
      <w:tr w:rsidR="00B05FEB" w:rsidRPr="00B05FEB" w:rsidTr="00371A2D">
        <w:trPr>
          <w:gridAfter w:val="1"/>
          <w:wAfter w:w="51" w:type="dxa"/>
          <w:trHeight w:val="62"/>
        </w:trPr>
        <w:tc>
          <w:tcPr>
            <w:tcW w:w="95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TRƯỜNG TH GIANG BIÊN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05FEB" w:rsidRPr="00B05FEB" w:rsidTr="00371A2D">
        <w:trPr>
          <w:gridAfter w:val="2"/>
          <w:wAfter w:w="498" w:type="dxa"/>
          <w:trHeight w:val="386"/>
        </w:trPr>
        <w:tc>
          <w:tcPr>
            <w:tcW w:w="2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HỌC KÌ I</w:t>
            </w:r>
          </w:p>
        </w:tc>
        <w:tc>
          <w:tcPr>
            <w:tcW w:w="8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05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LỊCH BÁO GIẢNG</w:t>
            </w:r>
          </w:p>
        </w:tc>
      </w:tr>
      <w:tr w:rsidR="00B05FEB" w:rsidRPr="00B05FEB" w:rsidTr="00371A2D">
        <w:trPr>
          <w:gridAfter w:val="2"/>
          <w:wAfter w:w="498" w:type="dxa"/>
          <w:trHeight w:val="248"/>
        </w:trPr>
        <w:tc>
          <w:tcPr>
            <w:tcW w:w="22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TUẦN HỌC THỨ 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05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77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05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Từ ngày: </w:t>
            </w:r>
            <w:r w:rsidRPr="00B05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24</w:t>
            </w:r>
            <w:r w:rsidRPr="00B05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/10/202</w:t>
            </w:r>
            <w:r w:rsidRPr="00B05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</w:t>
            </w:r>
            <w:r w:rsidRPr="00B05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- Đến ngày: </w:t>
            </w:r>
            <w:r w:rsidRPr="00B05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28</w:t>
            </w:r>
            <w:r w:rsidRPr="00B05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/10/2022</w:t>
            </w:r>
          </w:p>
        </w:tc>
      </w:tr>
      <w:tr w:rsidR="00B05FEB" w:rsidRPr="00B05FEB" w:rsidTr="00371A2D">
        <w:trPr>
          <w:gridAfter w:val="2"/>
          <w:wAfter w:w="498" w:type="dxa"/>
          <w:trHeight w:val="578"/>
        </w:trPr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Thứ/ngày/buổi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Tiết 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Tiết</w:t>
            </w:r>
            <w:r w:rsidRPr="00B05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B05F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PPCT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Môn học</w:t>
            </w:r>
            <w:r w:rsidRPr="00B05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(hoặc PM)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Tên bài giảng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5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Đồ dùng</w:t>
            </w:r>
          </w:p>
        </w:tc>
      </w:tr>
      <w:tr w:rsidR="00B05FEB" w:rsidRPr="00B05FEB" w:rsidTr="00371A2D">
        <w:trPr>
          <w:gridAfter w:val="2"/>
          <w:wAfter w:w="498" w:type="dxa"/>
          <w:trHeight w:val="262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2</w:t>
            </w:r>
          </w:p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24/10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Chào</w:t>
            </w:r>
            <w:r w:rsidRPr="00B05FE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cờ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  SHDC</w:t>
            </w:r>
            <w:r w:rsidRPr="00B05FE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– CĐ: Hà Nội ngàn năm yêu dấu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05FEB" w:rsidRPr="00B05FEB" w:rsidTr="00371A2D">
        <w:trPr>
          <w:gridAfter w:val="2"/>
          <w:wAfter w:w="498" w:type="dxa"/>
          <w:trHeight w:val="26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Tập</w:t>
            </w:r>
            <w:r w:rsidRPr="00B05FE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đọc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Kì diệu rừng xanh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05FE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B05FEB" w:rsidRPr="00B05FEB" w:rsidTr="00371A2D">
        <w:trPr>
          <w:gridAfter w:val="2"/>
          <w:wAfter w:w="498" w:type="dxa"/>
          <w:trHeight w:val="26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Toán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  Số</w:t>
            </w:r>
            <w:r w:rsidRPr="00B05FE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thập phân bằng nhau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05FE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B05FEB" w:rsidRPr="00B05FEB" w:rsidTr="00371A2D">
        <w:trPr>
          <w:gridAfter w:val="2"/>
          <w:wAfter w:w="498" w:type="dxa"/>
          <w:trHeight w:val="26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Đạo</w:t>
            </w:r>
            <w:r w:rsidRPr="00B05FE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đức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Tình bạn (Tiết 2)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  <w:r w:rsidRPr="00B05FE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, thẻ</w:t>
            </w:r>
          </w:p>
        </w:tc>
      </w:tr>
      <w:tr w:rsidR="00B05FEB" w:rsidRPr="00B05FEB" w:rsidTr="00371A2D">
        <w:trPr>
          <w:gridAfter w:val="2"/>
          <w:wAfter w:w="498" w:type="dxa"/>
          <w:trHeight w:val="26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Kể</w:t>
            </w:r>
            <w:r w:rsidRPr="00B05FE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chuyện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  K</w:t>
            </w:r>
            <w:r w:rsidRPr="00B05FE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ể chuyện đã nghe, đã đọc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  <w:r w:rsidRPr="00B05FE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ảnh</w:t>
            </w:r>
          </w:p>
        </w:tc>
      </w:tr>
      <w:tr w:rsidR="00B05FEB" w:rsidRPr="00B05FEB" w:rsidTr="00371A2D">
        <w:trPr>
          <w:gridAfter w:val="2"/>
          <w:wAfter w:w="498" w:type="dxa"/>
          <w:trHeight w:val="26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HDH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  Hoàn thành bài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B05FEB" w:rsidRPr="00B05FEB" w:rsidTr="00371A2D">
        <w:trPr>
          <w:gridAfter w:val="2"/>
          <w:wAfter w:w="498" w:type="dxa"/>
          <w:trHeight w:val="26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val="vi-VN"/>
              </w:rPr>
            </w:pPr>
            <w:r w:rsidRPr="00B05FEB">
              <w:rPr>
                <w:rFonts w:ascii="Times New Roman" w:eastAsia="Times New Roman" w:hAnsi="Times New Roman" w:cs="Times New Roman"/>
                <w:i/>
                <w:color w:val="FF0000"/>
              </w:rPr>
              <w:t> Thể</w:t>
            </w:r>
            <w:r w:rsidRPr="00B05FEB">
              <w:rPr>
                <w:rFonts w:ascii="Times New Roman" w:eastAsia="Times New Roman" w:hAnsi="Times New Roman" w:cs="Times New Roman"/>
                <w:i/>
                <w:color w:val="FF0000"/>
                <w:lang w:val="vi-VN"/>
              </w:rPr>
              <w:t xml:space="preserve"> dục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Đi đều vòng phải, vòng trái – TC: “Chạy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</w:p>
        </w:tc>
      </w:tr>
      <w:tr w:rsidR="00B05FEB" w:rsidRPr="00B05FEB" w:rsidTr="00371A2D">
        <w:trPr>
          <w:gridAfter w:val="2"/>
          <w:wAfter w:w="498" w:type="dxa"/>
          <w:trHeight w:val="26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FF0000"/>
              </w:rPr>
              <w:t>Dyned 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Lesson 6.1/8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</w:tr>
      <w:tr w:rsidR="00B05FEB" w:rsidRPr="00B05FEB" w:rsidTr="00371A2D">
        <w:trPr>
          <w:gridAfter w:val="2"/>
          <w:wAfter w:w="498" w:type="dxa"/>
          <w:trHeight w:val="262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3</w:t>
            </w:r>
            <w:r w:rsidRPr="00B05FE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05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25</w:t>
            </w:r>
            <w:r w:rsidRPr="00B05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/10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i/>
                <w:color w:val="FF0000"/>
              </w:rPr>
              <w:t>Tin học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05FEB">
              <w:rPr>
                <w:rFonts w:ascii="Times New Roman" w:eastAsia="Times New Roman" w:hAnsi="Times New Roman" w:cs="Times New Roman"/>
                <w:lang w:val="vi-VN" w:eastAsia="vi-VN"/>
              </w:rPr>
              <w:t>Những gì em đã biết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B05FEB" w:rsidRPr="00B05FEB" w:rsidTr="00371A2D">
        <w:trPr>
          <w:gridAfter w:val="2"/>
          <w:wAfter w:w="498" w:type="dxa"/>
          <w:trHeight w:val="26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LTVC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   MRVT</w:t>
            </w:r>
            <w:r w:rsidRPr="00B05FE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: Thiên nhiên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 xml:space="preserve">Máy </w:t>
            </w:r>
          </w:p>
        </w:tc>
      </w:tr>
      <w:tr w:rsidR="00B05FEB" w:rsidRPr="00B05FEB" w:rsidTr="00371A2D">
        <w:trPr>
          <w:gridAfter w:val="2"/>
          <w:wAfter w:w="498" w:type="dxa"/>
          <w:trHeight w:val="26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vi-VN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Toán 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05FE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So sánh hai số thập phân</w:t>
            </w: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B05FEB" w:rsidRPr="00B05FEB" w:rsidTr="00371A2D">
        <w:trPr>
          <w:gridAfter w:val="2"/>
          <w:wAfter w:w="498" w:type="dxa"/>
          <w:trHeight w:val="26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vi-VN"/>
              </w:rPr>
            </w:pPr>
            <w:r w:rsidRPr="00B05FEB">
              <w:rPr>
                <w:rFonts w:ascii="Times New Roman" w:eastAsia="Times New Roman" w:hAnsi="Times New Roman" w:cs="Times New Roman"/>
                <w:color w:val="FF0000"/>
              </w:rPr>
              <w:t> </w:t>
            </w:r>
            <w:r w:rsidRPr="00B05FEB">
              <w:rPr>
                <w:rFonts w:ascii="Times New Roman" w:eastAsia="Times New Roman" w:hAnsi="Times New Roman" w:cs="Times New Roman"/>
              </w:rPr>
              <w:t>Khoa học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05FEB">
              <w:rPr>
                <w:rFonts w:ascii="Times New Roman" w:eastAsia="Times New Roman" w:hAnsi="Times New Roman" w:cs="Times New Roman"/>
                <w:lang w:val="vi-VN" w:eastAsia="vi-VN"/>
              </w:rPr>
              <w:t xml:space="preserve"> Phòng tránh HIV/AIDS. Thái độ đối với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Tranh ảnh</w:t>
            </w:r>
          </w:p>
        </w:tc>
      </w:tr>
      <w:tr w:rsidR="00B05FEB" w:rsidRPr="00B05FEB" w:rsidTr="00371A2D">
        <w:trPr>
          <w:gridAfter w:val="2"/>
          <w:wAfter w:w="498" w:type="dxa"/>
          <w:trHeight w:val="26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Lịch sử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05FEB">
              <w:rPr>
                <w:rFonts w:ascii="Times New Roman" w:eastAsia="Times New Roman" w:hAnsi="Times New Roman" w:cs="Times New Roman"/>
                <w:lang w:val="vi-VN" w:eastAsia="vi-VN"/>
              </w:rPr>
              <w:t xml:space="preserve"> Xô Viết Nghệ - Tĩnh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B05FEB" w:rsidRPr="00B05FEB" w:rsidTr="00371A2D">
        <w:trPr>
          <w:gridAfter w:val="2"/>
          <w:wAfter w:w="498" w:type="dxa"/>
          <w:trHeight w:val="26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HDH 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05FEB">
              <w:t xml:space="preserve"> </w:t>
            </w: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Hoàn thành bài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B05FEB" w:rsidRPr="00B05FEB" w:rsidTr="00371A2D">
        <w:trPr>
          <w:gridAfter w:val="2"/>
          <w:wAfter w:w="498" w:type="dxa"/>
          <w:trHeight w:val="26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05FEB">
              <w:rPr>
                <w:rFonts w:ascii="Times New Roman" w:eastAsia="Times New Roman" w:hAnsi="Times New Roman" w:cs="Times New Roman"/>
              </w:rPr>
              <w:t>HĐNGCK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05FEB">
              <w:rPr>
                <w:rFonts w:ascii="Times New Roman" w:eastAsia="Times New Roman" w:hAnsi="Times New Roman" w:cs="Times New Roman"/>
                <w:lang w:val="vi-VN" w:eastAsia="vi-VN"/>
              </w:rPr>
              <w:t xml:space="preserve"> GD NSTLVM- Giới thiệu tổng quát về bộ TL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Tư</w:t>
            </w:r>
            <w:r w:rsidRPr="00B05FE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liệu</w:t>
            </w:r>
            <w:r w:rsidRPr="00B05FEB">
              <w:rPr>
                <w:rFonts w:ascii="Times New Roman" w:eastAsia="Times New Roman" w:hAnsi="Times New Roman" w:cs="Times New Roman"/>
                <w:color w:val="000000"/>
              </w:rPr>
              <w:t xml:space="preserve"> ĐT</w:t>
            </w:r>
          </w:p>
        </w:tc>
      </w:tr>
      <w:tr w:rsidR="00B05FEB" w:rsidRPr="00B05FEB" w:rsidTr="00371A2D">
        <w:trPr>
          <w:gridAfter w:val="2"/>
          <w:wAfter w:w="498" w:type="dxa"/>
          <w:trHeight w:val="26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i/>
                <w:color w:val="FF0000"/>
              </w:rPr>
              <w:t>Âm nhạc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lang w:val="vi" w:eastAsia="vi-VN"/>
              </w:rPr>
              <w:t xml:space="preserve">Ôn tập 2 bài hát </w:t>
            </w:r>
            <w:r w:rsidRPr="00B05FEB">
              <w:rPr>
                <w:rFonts w:ascii="Times New Roman" w:eastAsia="Times New Roman" w:hAnsi="Times New Roman" w:cs="Times New Roman"/>
                <w:i/>
                <w:iCs/>
                <w:lang w:val="vi" w:eastAsia="vi-VN"/>
              </w:rPr>
              <w:t>Reo vang bình minh</w:t>
            </w:r>
            <w:r w:rsidRPr="00B05FEB">
              <w:rPr>
                <w:rFonts w:ascii="Times New Roman" w:eastAsia="Times New Roman" w:hAnsi="Times New Roman" w:cs="Times New Roman"/>
                <w:lang w:val="vi" w:eastAsia="vi-VN"/>
              </w:rPr>
              <w:t>,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Đàn</w:t>
            </w:r>
          </w:p>
        </w:tc>
      </w:tr>
      <w:tr w:rsidR="00B05FEB" w:rsidRPr="00B05FEB" w:rsidTr="00371A2D">
        <w:trPr>
          <w:gridAfter w:val="2"/>
          <w:wAfter w:w="498" w:type="dxa"/>
          <w:trHeight w:val="262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4</w:t>
            </w:r>
            <w:r w:rsidRPr="00B05FE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05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26</w:t>
            </w:r>
            <w:r w:rsidRPr="00B05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/10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Tập</w:t>
            </w:r>
            <w:r w:rsidRPr="00B05FE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đọc</w:t>
            </w: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Trước cổng trời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Tranh ,</w:t>
            </w:r>
          </w:p>
        </w:tc>
      </w:tr>
      <w:tr w:rsidR="00B05FEB" w:rsidRPr="00B05FEB" w:rsidTr="00371A2D">
        <w:trPr>
          <w:gridAfter w:val="2"/>
          <w:wAfter w:w="498" w:type="dxa"/>
          <w:trHeight w:val="26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Toán 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  Luyện</w:t>
            </w:r>
            <w:r w:rsidRPr="00B05FE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tập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B05FEB" w:rsidRPr="00B05FEB" w:rsidTr="00371A2D">
        <w:trPr>
          <w:gridAfter w:val="2"/>
          <w:wAfter w:w="498" w:type="dxa"/>
          <w:trHeight w:val="26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05FEB">
              <w:rPr>
                <w:rFonts w:ascii="Times New Roman" w:eastAsia="Times New Roman" w:hAnsi="Times New Roman" w:cs="Times New Roman"/>
              </w:rPr>
              <w:t>TLV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  Luyện</w:t>
            </w:r>
            <w:r w:rsidRPr="00B05FE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tập tả cảnh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B05FEB" w:rsidRPr="00B05FEB" w:rsidTr="00371A2D">
        <w:trPr>
          <w:gridAfter w:val="2"/>
          <w:wAfter w:w="498" w:type="dxa"/>
          <w:trHeight w:val="26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 Kĩ thuật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05FEB">
              <w:rPr>
                <w:rFonts w:ascii="Times New Roman" w:eastAsia="Times New Roman" w:hAnsi="Times New Roman" w:cs="Times New Roman"/>
                <w:lang w:val="vi-VN" w:eastAsia="vi-VN"/>
              </w:rPr>
              <w:t xml:space="preserve"> Nấu cơm (tiết 2)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Bộ DDKT</w:t>
            </w:r>
          </w:p>
        </w:tc>
      </w:tr>
      <w:tr w:rsidR="00B05FEB" w:rsidRPr="00B05FEB" w:rsidTr="00371A2D">
        <w:trPr>
          <w:gridAfter w:val="2"/>
          <w:wAfter w:w="498" w:type="dxa"/>
          <w:trHeight w:val="26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Địa</w:t>
            </w:r>
            <w:r w:rsidRPr="00B05FE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lí</w:t>
            </w: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Dân</w:t>
            </w:r>
            <w:r w:rsidRPr="00B05FE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số nước ta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  <w:r w:rsidRPr="00B05FE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, tư liệu</w:t>
            </w:r>
          </w:p>
        </w:tc>
      </w:tr>
      <w:tr w:rsidR="00B05FEB" w:rsidRPr="00B05FEB" w:rsidTr="00371A2D">
        <w:trPr>
          <w:gridAfter w:val="2"/>
          <w:wAfter w:w="498" w:type="dxa"/>
          <w:trHeight w:val="26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HDH 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05FEB">
              <w:t xml:space="preserve"> </w:t>
            </w: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Hoàn thành bài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B05FEB" w:rsidRPr="00B05FEB" w:rsidTr="00371A2D">
        <w:trPr>
          <w:gridAfter w:val="2"/>
          <w:wAfter w:w="498" w:type="dxa"/>
          <w:trHeight w:val="26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i/>
                <w:color w:val="FF0000"/>
              </w:rPr>
              <w:t>Mĩ thuật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Arial" w:hAnsi="Times New Roman" w:cs="Times New Roman"/>
                <w:lang w:val="vi-VN" w:eastAsia="vi-VN"/>
              </w:rPr>
              <w:t>CĐ 4: Sáng tạo với những chiếc lá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</w:p>
        </w:tc>
      </w:tr>
      <w:tr w:rsidR="00B05FEB" w:rsidRPr="00B05FEB" w:rsidTr="00371A2D">
        <w:trPr>
          <w:gridAfter w:val="2"/>
          <w:wAfter w:w="498" w:type="dxa"/>
          <w:trHeight w:val="26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05FEB" w:rsidRPr="00B05FEB" w:rsidTr="00371A2D">
        <w:trPr>
          <w:gridAfter w:val="2"/>
          <w:wAfter w:w="498" w:type="dxa"/>
          <w:trHeight w:val="262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5</w:t>
            </w:r>
            <w:r w:rsidRPr="00B05FE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05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27</w:t>
            </w:r>
            <w:r w:rsidRPr="00B05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/10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`16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LTVC</w:t>
            </w:r>
            <w:r w:rsidRPr="00B05FEB">
              <w:rPr>
                <w:rFonts w:ascii="Times New Roman" w:eastAsia="Times New Roman" w:hAnsi="Times New Roman" w:cs="Times New Roman"/>
                <w:i/>
                <w:color w:val="FF0000"/>
              </w:rPr>
              <w:t> 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Luyện tập về từ nhiều nghĩa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B05FEB" w:rsidRPr="00B05FEB" w:rsidTr="00371A2D">
        <w:trPr>
          <w:gridAfter w:val="2"/>
          <w:wAfter w:w="498" w:type="dxa"/>
          <w:trHeight w:val="26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  <w:r w:rsidRPr="00B05FEB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 Thể</w:t>
            </w:r>
            <w:r w:rsidRPr="00B05FEB">
              <w:rPr>
                <w:rFonts w:ascii="Times New Roman" w:eastAsia="Times New Roman" w:hAnsi="Times New Roman" w:cs="Times New Roman"/>
                <w:i/>
                <w:color w:val="FF0000"/>
                <w:lang w:val="vi-VN"/>
              </w:rPr>
              <w:t xml:space="preserve"> dục</w:t>
            </w: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Đi đều vòng phải, vòng trái, đổi chân khi đi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</w:p>
        </w:tc>
      </w:tr>
      <w:tr w:rsidR="00B05FEB" w:rsidRPr="00B05FEB" w:rsidTr="00371A2D">
        <w:trPr>
          <w:gridAfter w:val="2"/>
          <w:wAfter w:w="498" w:type="dxa"/>
          <w:trHeight w:val="26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05FEB">
              <w:rPr>
                <w:rFonts w:ascii="Times New Roman" w:eastAsia="Times New Roman" w:hAnsi="Times New Roman" w:cs="Times New Roman"/>
              </w:rPr>
              <w:t xml:space="preserve">Toán 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Luyện tập chung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Bảng phụ</w:t>
            </w:r>
          </w:p>
        </w:tc>
      </w:tr>
      <w:tr w:rsidR="00B05FEB" w:rsidRPr="00B05FEB" w:rsidTr="00371A2D">
        <w:trPr>
          <w:gridAfter w:val="2"/>
          <w:wAfter w:w="498" w:type="dxa"/>
          <w:trHeight w:val="26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 Chính tả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05FEB">
              <w:rPr>
                <w:rFonts w:ascii="Times New Roman" w:eastAsia="Times New Roman" w:hAnsi="Times New Roman" w:cs="Times New Roman"/>
                <w:i/>
                <w:color w:val="000000"/>
                <w:lang w:val="vi-VN"/>
              </w:rPr>
              <w:t>Nghe – viết:</w:t>
            </w:r>
            <w:r w:rsidRPr="00B05FE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Kì diệu rừng xanh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05FE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B05FEB" w:rsidRPr="00B05FEB" w:rsidTr="00371A2D">
        <w:trPr>
          <w:gridAfter w:val="2"/>
          <w:wAfter w:w="498" w:type="dxa"/>
          <w:trHeight w:val="26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 HDH 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 Hoàn</w:t>
            </w:r>
            <w:r w:rsidRPr="00B05FE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thành bài</w:t>
            </w: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B05FEB" w:rsidRPr="00B05FEB" w:rsidTr="00371A2D">
        <w:trPr>
          <w:gridAfter w:val="2"/>
          <w:wAfter w:w="498" w:type="dxa"/>
          <w:trHeight w:val="26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i/>
                <w:color w:val="FF0000"/>
              </w:rPr>
              <w:t>Tiếng anh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bCs/>
                <w:color w:val="000000"/>
                <w:lang w:val="vi-VN" w:eastAsia="vi-VN"/>
              </w:rPr>
              <w:t>Unit5: Where will you be this weekend? L3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Đĩa CD</w:t>
            </w:r>
          </w:p>
        </w:tc>
      </w:tr>
      <w:tr w:rsidR="00B05FEB" w:rsidRPr="00B05FEB" w:rsidTr="00371A2D">
        <w:trPr>
          <w:gridAfter w:val="2"/>
          <w:wAfter w:w="498" w:type="dxa"/>
          <w:trHeight w:val="26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05FEB">
              <w:rPr>
                <w:rFonts w:ascii="Times New Roman" w:eastAsia="Times New Roman" w:hAnsi="Times New Roman" w:cs="Times New Roman"/>
              </w:rPr>
              <w:t>ĐSTV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 Giới</w:t>
            </w:r>
            <w:r w:rsidRPr="00B05FE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thiệu và đọc sách: Lịch sử nước Việt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05FEB" w:rsidRPr="00B05FEB" w:rsidTr="00371A2D">
        <w:trPr>
          <w:gridAfter w:val="2"/>
          <w:wAfter w:w="498" w:type="dxa"/>
          <w:trHeight w:val="26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i/>
                <w:color w:val="FF0000"/>
              </w:rPr>
              <w:t>Tin học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 Những gì em đã biết (TT)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B05FEB" w:rsidRPr="00B05FEB" w:rsidTr="00371A2D">
        <w:trPr>
          <w:gridAfter w:val="2"/>
          <w:wAfter w:w="498" w:type="dxa"/>
          <w:trHeight w:val="262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6</w:t>
            </w:r>
            <w:r w:rsidRPr="00B05FE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05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28</w:t>
            </w:r>
            <w:r w:rsidRPr="00B05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/10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 TLV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Luyện</w:t>
            </w:r>
            <w:r w:rsidRPr="00B05FE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tập tả cảnh (Dùng đoạn MB, KB)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05FE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B05FEB" w:rsidRPr="00B05FEB" w:rsidTr="00371A2D">
        <w:trPr>
          <w:gridAfter w:val="2"/>
          <w:wAfter w:w="498" w:type="dxa"/>
          <w:trHeight w:val="26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i/>
                <w:color w:val="FF0000"/>
              </w:rPr>
              <w:t>Tiếng anh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05FEB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vi-VN" w:eastAsia="vi-VN"/>
              </w:rPr>
              <w:t xml:space="preserve"> Review 1 </w:t>
            </w:r>
            <w:r w:rsidRPr="00B05F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Đĩa CD</w:t>
            </w:r>
          </w:p>
        </w:tc>
      </w:tr>
      <w:tr w:rsidR="00B05FEB" w:rsidRPr="00B05FEB" w:rsidTr="00371A2D">
        <w:trPr>
          <w:gridAfter w:val="2"/>
          <w:wAfter w:w="498" w:type="dxa"/>
          <w:trHeight w:val="26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Toán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05FE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Viết các số đo độ dài dưới dạng STP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B05FEB" w:rsidRPr="00B05FEB" w:rsidTr="00371A2D">
        <w:trPr>
          <w:gridAfter w:val="2"/>
          <w:wAfter w:w="498" w:type="dxa"/>
          <w:trHeight w:val="26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 Khoa học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05FEB">
              <w:rPr>
                <w:rFonts w:ascii="Times New Roman" w:eastAsia="Times New Roman" w:hAnsi="Times New Roman" w:cs="Times New Roman"/>
                <w:lang w:val="vi-VN" w:eastAsia="vi-VN"/>
              </w:rPr>
              <w:t>Phòng tránh bị xâm hại (Tiết 1)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Tranh ảnh</w:t>
            </w:r>
          </w:p>
        </w:tc>
      </w:tr>
      <w:tr w:rsidR="00B05FEB" w:rsidRPr="00B05FEB" w:rsidTr="00371A2D">
        <w:trPr>
          <w:gridAfter w:val="2"/>
          <w:wAfter w:w="498" w:type="dxa"/>
          <w:trHeight w:val="26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   HDH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 Hoàn</w:t>
            </w:r>
            <w:r w:rsidRPr="00B05FE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thành bài</w:t>
            </w: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B05FEB" w:rsidRPr="00B05FEB" w:rsidTr="00371A2D">
        <w:trPr>
          <w:gridAfter w:val="2"/>
          <w:wAfter w:w="498" w:type="dxa"/>
          <w:trHeight w:val="26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SHL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CĐ:</w:t>
            </w:r>
            <w:r w:rsidRPr="00B05FEB">
              <w:rPr>
                <w:rFonts w:ascii="Times New Roman" w:eastAsia="Times New Roman" w:hAnsi="Times New Roman" w:cs="Times New Roman"/>
                <w:color w:val="000000"/>
              </w:rPr>
              <w:t xml:space="preserve"> Sơ</w:t>
            </w:r>
            <w:r w:rsidRPr="00B05FE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kết tuần 6</w:t>
            </w: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05FE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– HĐ4: Tham gia HĐ nhân đạo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05FE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thi đua</w:t>
            </w:r>
          </w:p>
        </w:tc>
      </w:tr>
      <w:tr w:rsidR="00B05FEB" w:rsidRPr="00B05FEB" w:rsidTr="00371A2D">
        <w:trPr>
          <w:gridAfter w:val="2"/>
          <w:wAfter w:w="498" w:type="dxa"/>
          <w:trHeight w:val="26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i/>
                <w:color w:val="FF0000"/>
              </w:rPr>
              <w:t> Dyned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Lesson 6.2/8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05FEB" w:rsidRPr="00B05FEB" w:rsidTr="00371A2D">
        <w:trPr>
          <w:gridAfter w:val="2"/>
          <w:wAfter w:w="498" w:type="dxa"/>
          <w:trHeight w:val="26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FE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Sử</w:t>
            </w:r>
            <w:r w:rsidRPr="00B05FEB">
              <w:rPr>
                <w:rFonts w:ascii="Times New Roman" w:eastAsia="Times New Roman" w:hAnsi="Times New Roman" w:cs="Times New Roman"/>
                <w:b/>
                <w:i/>
                <w:color w:val="000000"/>
                <w:lang w:val="vi-VN"/>
              </w:rPr>
              <w:t xml:space="preserve"> dụng : 25</w:t>
            </w:r>
          </w:p>
        </w:tc>
      </w:tr>
      <w:tr w:rsidR="00B05FEB" w:rsidRPr="00B05FEB" w:rsidTr="00371A2D">
        <w:trPr>
          <w:gridAfter w:val="2"/>
          <w:wAfter w:w="498" w:type="dxa"/>
          <w:trHeight w:val="338"/>
        </w:trPr>
        <w:tc>
          <w:tcPr>
            <w:tcW w:w="4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Kiểm tra nhận xét</w:t>
            </w:r>
          </w:p>
        </w:tc>
        <w:tc>
          <w:tcPr>
            <w:tcW w:w="64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</w:pPr>
            <w:r w:rsidRPr="00B05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Giang Biên, ngày  13 tháng </w:t>
            </w:r>
            <w:r w:rsidRPr="00B05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 xml:space="preserve"> 10 </w:t>
            </w:r>
            <w:r w:rsidRPr="00B05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năm 202</w:t>
            </w:r>
            <w:r w:rsidRPr="00B05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</w:t>
            </w:r>
          </w:p>
        </w:tc>
      </w:tr>
      <w:tr w:rsidR="00B05FEB" w:rsidRPr="00B05FEB" w:rsidTr="00371A2D">
        <w:trPr>
          <w:trHeight w:val="976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5F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</w:t>
            </w:r>
            <w:r w:rsidRPr="00B05F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                                                   </w:t>
            </w:r>
            <w:r w:rsidRPr="00B05F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KHỐI TRƯỞNG</w:t>
            </w:r>
          </w:p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  <w:r w:rsidRPr="00B05F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B05F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                                                            </w:t>
            </w:r>
          </w:p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  <w:r w:rsidRPr="00B05F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                                                                        </w:t>
            </w:r>
            <w:r w:rsidRPr="00B05F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Nguyễn Thuỷ</w:t>
            </w:r>
            <w:r w:rsidRPr="00B05F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Tiên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05FEB" w:rsidRPr="00B05FEB" w:rsidRDefault="00B05FEB" w:rsidP="00B0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FEB" w:rsidRPr="00B05FEB" w:rsidRDefault="00B05FEB" w:rsidP="00B05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C24581" w:rsidRDefault="00C24581">
      <w:bookmarkStart w:id="0" w:name="_GoBack"/>
      <w:bookmarkEnd w:id="0"/>
    </w:p>
    <w:sectPr w:rsidR="00C24581" w:rsidSect="00B05FEB">
      <w:pgSz w:w="12240" w:h="15840"/>
      <w:pgMar w:top="284" w:right="616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EB"/>
    <w:rsid w:val="00B05FEB"/>
    <w:rsid w:val="00C2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C5F53B-2CC9-45C5-B018-9BFEAC39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1</cp:revision>
  <dcterms:created xsi:type="dcterms:W3CDTF">2022-10-27T15:38:00Z</dcterms:created>
  <dcterms:modified xsi:type="dcterms:W3CDTF">2022-10-27T15:40:00Z</dcterms:modified>
</cp:coreProperties>
</file>